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0F" w:rsidRPr="001E7744" w:rsidRDefault="003E350F" w:rsidP="003E350F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3E350F" w:rsidRPr="001E7744" w:rsidRDefault="003E350F" w:rsidP="00AD7C0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D7C08" w:rsidRDefault="00AD7C08" w:rsidP="00AD7C08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культуры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олгодонска</w:t>
      </w:r>
      <w:proofErr w:type="spellEnd"/>
      <w:r>
        <w:rPr>
          <w:sz w:val="24"/>
          <w:szCs w:val="24"/>
        </w:rPr>
        <w:t>_________</w:t>
      </w:r>
      <w:r w:rsidR="003E350F" w:rsidRPr="000E44C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Н.Г.Бондаренко</w:t>
      </w:r>
      <w:proofErr w:type="spellEnd"/>
    </w:p>
    <w:p w:rsidR="003E350F" w:rsidRPr="001E7744" w:rsidRDefault="00AD7C08" w:rsidP="00AD7C0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50F" w:rsidRPr="001E7744" w:rsidRDefault="003E350F" w:rsidP="00EB65A5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0E44C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3E350F" w:rsidRDefault="003E350F" w:rsidP="003E350F">
      <w:pPr>
        <w:widowControl w:val="0"/>
        <w:tabs>
          <w:tab w:val="left" w:pos="11199"/>
        </w:tabs>
        <w:spacing w:line="228" w:lineRule="auto"/>
        <w:ind w:left="11907"/>
      </w:pPr>
    </w:p>
    <w:p w:rsidR="00EB65A5" w:rsidRDefault="00EB65A5" w:rsidP="003E350F">
      <w:pPr>
        <w:widowControl w:val="0"/>
        <w:tabs>
          <w:tab w:val="left" w:pos="11199"/>
        </w:tabs>
        <w:spacing w:line="228" w:lineRule="auto"/>
        <w:ind w:left="11907"/>
      </w:pPr>
    </w:p>
    <w:p w:rsidR="00EB65A5" w:rsidRPr="001E7744" w:rsidRDefault="00EB65A5" w:rsidP="003E350F">
      <w:pPr>
        <w:widowControl w:val="0"/>
        <w:tabs>
          <w:tab w:val="left" w:pos="11199"/>
        </w:tabs>
        <w:spacing w:line="228" w:lineRule="auto"/>
        <w:ind w:left="11907"/>
      </w:pPr>
    </w:p>
    <w:p w:rsidR="003E350F" w:rsidRPr="001E7744" w:rsidRDefault="003E350F" w:rsidP="003E350F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A179F" wp14:editId="2EB917D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EB65A5" w:rsidRPr="008A4AA1" w:rsidTr="00FF2CEE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65A5" w:rsidRPr="008A4AA1" w:rsidRDefault="00EB65A5" w:rsidP="00FF2CEE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B65A5" w:rsidRPr="008A4AA1" w:rsidRDefault="00EB65A5" w:rsidP="00FF2CEE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7F2F62" w:rsidP="00FF2CEE">
                                  <w:pPr>
                                    <w:jc w:val="center"/>
                                  </w:pPr>
                                  <w:r>
                                    <w:t>29.12.2015</w:t>
                                  </w: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156CAF">
                                  <w:pPr>
                                    <w:ind w:left="-142"/>
                                    <w:jc w:val="center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623A37" w:rsidP="00FF2CEE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5A5" w:rsidRPr="008A4AA1" w:rsidTr="00FF2CEE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B65A5" w:rsidRPr="008A4AA1" w:rsidRDefault="00EB65A5" w:rsidP="00FF2C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65A5" w:rsidRPr="008A4AA1" w:rsidRDefault="00EB65A5" w:rsidP="00FF2C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B65A5" w:rsidRPr="004555ED" w:rsidRDefault="00EB65A5" w:rsidP="003E3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EB65A5" w:rsidRPr="008A4AA1" w:rsidTr="00FF2CEE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65A5" w:rsidRPr="008A4AA1" w:rsidRDefault="00EB65A5" w:rsidP="00FF2CEE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EB65A5" w:rsidRPr="008A4AA1" w:rsidRDefault="00EB65A5" w:rsidP="00FF2CEE">
                            <w:r w:rsidRPr="008A4AA1">
                              <w:t>Коды</w:t>
                            </w:r>
                          </w:p>
                        </w:tc>
                      </w:tr>
                      <w:tr w:rsidR="00EB65A5" w:rsidRPr="008A4AA1" w:rsidTr="00FF2CE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jc w:val="center"/>
                            </w:pPr>
                          </w:p>
                        </w:tc>
                      </w:tr>
                      <w:tr w:rsidR="00EB65A5" w:rsidRPr="008A4AA1" w:rsidTr="00FF2CE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7F2F62" w:rsidP="00FF2CEE">
                            <w:pPr>
                              <w:jc w:val="center"/>
                            </w:pPr>
                            <w:r>
                              <w:t>29.12.2015</w:t>
                            </w:r>
                          </w:p>
                        </w:tc>
                      </w:tr>
                      <w:tr w:rsidR="00EB65A5" w:rsidRPr="008A4AA1" w:rsidTr="00FF2CE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156CAF">
                            <w:pPr>
                              <w:ind w:left="-142"/>
                              <w:jc w:val="center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jc w:val="center"/>
                            </w:pPr>
                          </w:p>
                        </w:tc>
                      </w:tr>
                      <w:tr w:rsidR="00EB65A5" w:rsidRPr="008A4AA1" w:rsidTr="00FF2CE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623A37" w:rsidP="00FF2CEE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EB65A5" w:rsidRPr="008A4AA1" w:rsidTr="00FF2CE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jc w:val="center"/>
                            </w:pPr>
                          </w:p>
                        </w:tc>
                      </w:tr>
                      <w:tr w:rsidR="00EB65A5" w:rsidRPr="008A4AA1" w:rsidTr="00FF2CE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jc w:val="center"/>
                            </w:pPr>
                          </w:p>
                        </w:tc>
                      </w:tr>
                      <w:tr w:rsidR="00EB65A5" w:rsidRPr="008A4AA1" w:rsidTr="00FF2CEE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B65A5" w:rsidRPr="008A4AA1" w:rsidRDefault="00EB65A5" w:rsidP="00FF2C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B65A5" w:rsidRPr="008A4AA1" w:rsidRDefault="00EB65A5" w:rsidP="00FF2CE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B65A5" w:rsidRPr="004555ED" w:rsidRDefault="00EB65A5" w:rsidP="003E350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3535E" wp14:editId="7F31F797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A5" w:rsidRDefault="00EB65A5" w:rsidP="003E3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    <v:textbox>
                  <w:txbxContent>
                    <w:p w:rsidR="00EB65A5" w:rsidRDefault="00EB65A5" w:rsidP="003E350F"/>
                  </w:txbxContent>
                </v:textbox>
              </v:shape>
            </w:pict>
          </mc:Fallback>
        </mc:AlternateContent>
      </w:r>
      <w:r w:rsidR="009473BA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</w:t>
      </w:r>
      <w:bookmarkEnd w:id="0"/>
    </w:p>
    <w:p w:rsidR="003E350F" w:rsidRDefault="004C01B7" w:rsidP="003E350F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год </w:t>
      </w:r>
    </w:p>
    <w:p w:rsidR="00AD7C08" w:rsidRPr="001463D1" w:rsidRDefault="00AD7C08" w:rsidP="003E350F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</w:p>
    <w:p w:rsidR="003E350F" w:rsidRPr="00AD7C08" w:rsidRDefault="003E350F" w:rsidP="003E350F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AD7C08">
        <w:rPr>
          <w:color w:val="000000"/>
          <w:sz w:val="24"/>
          <w:szCs w:val="24"/>
          <w:shd w:val="clear" w:color="auto" w:fill="FFFFFF"/>
        </w:rPr>
        <w:t>от «</w:t>
      </w:r>
      <w:r w:rsidR="00D1430C">
        <w:rPr>
          <w:color w:val="000000"/>
          <w:sz w:val="24"/>
          <w:szCs w:val="24"/>
          <w:shd w:val="clear" w:color="auto" w:fill="FFFFFF"/>
        </w:rPr>
        <w:t>29</w:t>
      </w:r>
      <w:r w:rsidR="00AD7C08">
        <w:rPr>
          <w:color w:val="000000"/>
          <w:sz w:val="24"/>
          <w:szCs w:val="24"/>
          <w:shd w:val="clear" w:color="auto" w:fill="FFFFFF"/>
        </w:rPr>
        <w:t xml:space="preserve"> </w:t>
      </w:r>
      <w:r w:rsidR="004C01B7" w:rsidRPr="00AD7C08">
        <w:rPr>
          <w:color w:val="000000"/>
          <w:sz w:val="24"/>
          <w:szCs w:val="24"/>
          <w:shd w:val="clear" w:color="auto" w:fill="FFFFFF"/>
        </w:rPr>
        <w:t>»  декабря 2015</w:t>
      </w:r>
      <w:r w:rsidRPr="00AD7C08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3E350F" w:rsidRPr="00AD7C08" w:rsidRDefault="003E350F" w:rsidP="003E350F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3E350F" w:rsidRPr="00737916" w:rsidRDefault="00156CAF" w:rsidP="003E350F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37916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r w:rsidR="003E350F" w:rsidRPr="00737916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56CAF" w:rsidRPr="00110CB3" w:rsidRDefault="00AD7C08" w:rsidP="003E350F">
      <w:pPr>
        <w:widowControl w:val="0"/>
        <w:spacing w:line="228" w:lineRule="auto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737916">
        <w:rPr>
          <w:bCs/>
          <w:color w:val="000000"/>
          <w:sz w:val="24"/>
          <w:szCs w:val="24"/>
          <w:shd w:val="clear" w:color="auto" w:fill="FFFFFF"/>
        </w:rPr>
        <w:t>города Волгодонска</w:t>
      </w:r>
      <w:r w:rsidR="003E350F" w:rsidRPr="00737916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156CAF" w:rsidRPr="00110CB3">
        <w:rPr>
          <w:bCs/>
          <w:sz w:val="24"/>
          <w:szCs w:val="24"/>
          <w:u w:val="single"/>
          <w:shd w:val="clear" w:color="auto" w:fill="FFFFFF"/>
        </w:rPr>
        <w:t xml:space="preserve">Муниципальное </w:t>
      </w:r>
      <w:r w:rsidR="00A73ED2">
        <w:rPr>
          <w:bCs/>
          <w:sz w:val="24"/>
          <w:szCs w:val="24"/>
          <w:u w:val="single"/>
          <w:shd w:val="clear" w:color="auto" w:fill="FFFFFF"/>
        </w:rPr>
        <w:t xml:space="preserve">автономное  </w:t>
      </w:r>
      <w:r w:rsidR="00156CAF" w:rsidRPr="00110CB3">
        <w:rPr>
          <w:bCs/>
          <w:sz w:val="24"/>
          <w:szCs w:val="24"/>
          <w:u w:val="single"/>
          <w:shd w:val="clear" w:color="auto" w:fill="FFFFFF"/>
        </w:rPr>
        <w:t xml:space="preserve">учреждение </w:t>
      </w:r>
    </w:p>
    <w:p w:rsidR="00A73ED2" w:rsidRDefault="002F78DF" w:rsidP="003E350F">
      <w:pPr>
        <w:widowControl w:val="0"/>
        <w:spacing w:line="228" w:lineRule="auto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10CB3">
        <w:rPr>
          <w:bCs/>
          <w:sz w:val="24"/>
          <w:szCs w:val="24"/>
          <w:u w:val="single"/>
          <w:shd w:val="clear" w:color="auto" w:fill="FFFFFF"/>
        </w:rPr>
        <w:t xml:space="preserve">культуры </w:t>
      </w:r>
      <w:r w:rsidR="00A73ED2">
        <w:rPr>
          <w:bCs/>
          <w:sz w:val="24"/>
          <w:szCs w:val="24"/>
          <w:u w:val="single"/>
          <w:shd w:val="clear" w:color="auto" w:fill="FFFFFF"/>
        </w:rPr>
        <w:t>Дворец культуры «Октябрь»</w:t>
      </w:r>
    </w:p>
    <w:p w:rsidR="003E350F" w:rsidRPr="00110CB3" w:rsidRDefault="003E350F" w:rsidP="003E350F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Виды деятельности </w:t>
      </w:r>
      <w:r w:rsidR="00156CAF" w:rsidRPr="00110CB3">
        <w:rPr>
          <w:bCs/>
          <w:sz w:val="24"/>
          <w:szCs w:val="24"/>
          <w:shd w:val="clear" w:color="auto" w:fill="FFFFFF"/>
        </w:rPr>
        <w:t>муниципального</w:t>
      </w:r>
      <w:r w:rsidRPr="00110CB3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3E350F" w:rsidRPr="00110CB3" w:rsidRDefault="00AD7C08" w:rsidP="003E350F">
      <w:pPr>
        <w:widowControl w:val="0"/>
        <w:spacing w:line="228" w:lineRule="auto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>города Волгодонска</w:t>
      </w:r>
      <w:r w:rsidR="003E350F" w:rsidRPr="00110CB3">
        <w:rPr>
          <w:bCs/>
          <w:sz w:val="24"/>
          <w:szCs w:val="24"/>
          <w:shd w:val="clear" w:color="auto" w:fill="FFFFFF"/>
        </w:rPr>
        <w:t xml:space="preserve"> (обособленного </w:t>
      </w:r>
      <w:r w:rsidR="004C01B7" w:rsidRPr="00110CB3">
        <w:rPr>
          <w:bCs/>
          <w:sz w:val="24"/>
          <w:szCs w:val="24"/>
          <w:shd w:val="clear" w:color="auto" w:fill="FFFFFF"/>
        </w:rPr>
        <w:t xml:space="preserve">подразделения) </w:t>
      </w:r>
      <w:r w:rsidRPr="00110CB3">
        <w:rPr>
          <w:bCs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EB65A5" w:rsidRPr="00110CB3">
        <w:rPr>
          <w:bCs/>
          <w:sz w:val="24"/>
          <w:szCs w:val="24"/>
          <w:u w:val="single"/>
          <w:shd w:val="clear" w:color="auto" w:fill="FFFFFF"/>
        </w:rPr>
        <w:t>;</w:t>
      </w:r>
    </w:p>
    <w:p w:rsidR="00EB65A5" w:rsidRPr="00110CB3" w:rsidRDefault="00EB65A5" w:rsidP="003E350F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u w:val="single"/>
          <w:shd w:val="clear" w:color="auto" w:fill="FFFFFF"/>
        </w:rPr>
        <w:t>обеспечения предоставления муниципальных услуг в бюджетной сфере</w:t>
      </w:r>
    </w:p>
    <w:p w:rsidR="003E350F" w:rsidRPr="00110CB3" w:rsidRDefault="003E350F" w:rsidP="003E350F">
      <w:pPr>
        <w:widowControl w:val="0"/>
        <w:spacing w:line="228" w:lineRule="auto"/>
        <w:rPr>
          <w:sz w:val="24"/>
          <w:szCs w:val="24"/>
        </w:rPr>
      </w:pPr>
    </w:p>
    <w:p w:rsidR="003E350F" w:rsidRPr="00110CB3" w:rsidRDefault="003E350F" w:rsidP="003E350F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Вид </w:t>
      </w:r>
      <w:r w:rsidR="00156CAF" w:rsidRPr="00110CB3">
        <w:rPr>
          <w:bCs/>
          <w:sz w:val="24"/>
          <w:szCs w:val="24"/>
          <w:shd w:val="clear" w:color="auto" w:fill="FFFFFF"/>
        </w:rPr>
        <w:t>муниципального</w:t>
      </w:r>
      <w:r w:rsidRPr="00110CB3">
        <w:rPr>
          <w:bCs/>
          <w:sz w:val="24"/>
          <w:szCs w:val="24"/>
          <w:shd w:val="clear" w:color="auto" w:fill="FFFFFF"/>
        </w:rPr>
        <w:t xml:space="preserve"> учреждения</w:t>
      </w:r>
    </w:p>
    <w:p w:rsidR="00EB65A5" w:rsidRPr="00110CB3" w:rsidRDefault="00EB65A5" w:rsidP="003E350F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Города Волгодонска </w:t>
      </w:r>
      <w:r w:rsidR="004C01B7" w:rsidRPr="00110CB3">
        <w:rPr>
          <w:bCs/>
          <w:sz w:val="24"/>
          <w:szCs w:val="24"/>
          <w:u w:val="single"/>
          <w:shd w:val="clear" w:color="auto" w:fill="FFFFFF"/>
        </w:rPr>
        <w:t xml:space="preserve">учреждение </w:t>
      </w:r>
      <w:r w:rsidRPr="00110CB3">
        <w:rPr>
          <w:bCs/>
          <w:sz w:val="24"/>
          <w:szCs w:val="24"/>
          <w:u w:val="single"/>
          <w:shd w:val="clear" w:color="auto" w:fill="FFFFFF"/>
        </w:rPr>
        <w:t>клубного типа</w:t>
      </w:r>
    </w:p>
    <w:p w:rsidR="00EB65A5" w:rsidRPr="00110CB3" w:rsidRDefault="003E350F" w:rsidP="003E350F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110CB3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156CAF" w:rsidRPr="00110CB3">
        <w:rPr>
          <w:bCs/>
          <w:sz w:val="24"/>
          <w:szCs w:val="24"/>
          <w:shd w:val="clear" w:color="auto" w:fill="FFFFFF"/>
        </w:rPr>
        <w:t>муниципального</w:t>
      </w:r>
      <w:r w:rsidRPr="00110CB3">
        <w:rPr>
          <w:bCs/>
          <w:sz w:val="24"/>
          <w:szCs w:val="28"/>
          <w:shd w:val="clear" w:color="auto" w:fill="FFFFFF"/>
        </w:rPr>
        <w:t xml:space="preserve"> учреждения</w:t>
      </w:r>
      <w:r w:rsidR="00EB65A5" w:rsidRPr="00110CB3">
        <w:rPr>
          <w:bCs/>
          <w:sz w:val="24"/>
          <w:szCs w:val="28"/>
          <w:shd w:val="clear" w:color="auto" w:fill="FFFFFF"/>
        </w:rPr>
        <w:t xml:space="preserve"> города Волгодонска</w:t>
      </w:r>
      <w:proofErr w:type="gramEnd"/>
    </w:p>
    <w:p w:rsidR="003E350F" w:rsidRPr="00110CB3" w:rsidRDefault="003E350F" w:rsidP="003E350F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8"/>
          <w:shd w:val="clear" w:color="auto" w:fill="FFFFFF"/>
        </w:rPr>
        <w:t xml:space="preserve"> из базового (отраслевого) перечня)</w:t>
      </w:r>
    </w:p>
    <w:p w:rsidR="00FF2CEE" w:rsidRPr="00110CB3" w:rsidRDefault="00FF2CEE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10CB3" w:rsidRPr="00110CB3" w:rsidRDefault="00110CB3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10CB3" w:rsidRDefault="00110CB3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Pr="00110CB3" w:rsidRDefault="00A73ED2" w:rsidP="003E350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A73ED2" w:rsidRDefault="00A73ED2" w:rsidP="003E350F">
      <w:pPr>
        <w:keepNext/>
        <w:spacing w:before="240" w:after="60"/>
        <w:jc w:val="center"/>
        <w:outlineLvl w:val="3"/>
        <w:rPr>
          <w:b/>
          <w:bCs/>
          <w:sz w:val="22"/>
          <w:szCs w:val="22"/>
          <w:shd w:val="clear" w:color="auto" w:fill="FFFFFF"/>
        </w:rPr>
      </w:pPr>
    </w:p>
    <w:p w:rsidR="00FF2CEE" w:rsidRPr="00110CB3" w:rsidRDefault="003E350F" w:rsidP="00A73ED2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/>
          <w:bCs/>
          <w:sz w:val="22"/>
          <w:szCs w:val="22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110CB3">
        <w:rPr>
          <w:sz w:val="24"/>
          <w:szCs w:val="24"/>
          <w:shd w:val="clear" w:color="auto" w:fill="FFFFFF"/>
        </w:rPr>
        <w:t xml:space="preserve"> </w:t>
      </w:r>
    </w:p>
    <w:p w:rsidR="005E57D6" w:rsidRPr="00110CB3" w:rsidRDefault="00A73ED2" w:rsidP="005E57D6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shd w:val="clear" w:color="auto" w:fill="FFFFFF"/>
        </w:rPr>
        <w:t>РАЗДЕЛ 1</w:t>
      </w:r>
    </w:p>
    <w:p w:rsidR="005E57D6" w:rsidRPr="00110CB3" w:rsidRDefault="005E57D6" w:rsidP="005E57D6">
      <w:pPr>
        <w:pStyle w:val="a4"/>
        <w:keepNext/>
        <w:numPr>
          <w:ilvl w:val="0"/>
          <w:numId w:val="2"/>
        </w:numPr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F424D" wp14:editId="686F5A96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5E57D6" w:rsidRPr="009D7718" w:rsidTr="001408FD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E57D6" w:rsidRPr="001D09B5" w:rsidRDefault="005E57D6" w:rsidP="00FF2CE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E57D6" w:rsidRPr="001D09B5" w:rsidRDefault="005E57D6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5E57D6" w:rsidRPr="001D09B5" w:rsidRDefault="005E57D6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5E57D6" w:rsidRPr="001D09B5" w:rsidRDefault="005E57D6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5E57D6" w:rsidRPr="001D09B5" w:rsidRDefault="005E57D6" w:rsidP="00FF2CE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E57D6" w:rsidRPr="001D09B5" w:rsidRDefault="005E57D6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57D6" w:rsidRPr="001D09B5" w:rsidRDefault="005E57D6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57D6" w:rsidRPr="001D09B5" w:rsidRDefault="005E57D6" w:rsidP="00FF2CE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  <w:t>1400900500200000003101</w:t>
                                  </w:r>
                                </w:p>
                              </w:tc>
                            </w:tr>
                          </w:tbl>
                          <w:p w:rsidR="005E57D6" w:rsidRPr="009D7718" w:rsidRDefault="005E57D6" w:rsidP="005E5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98.3pt;margin-top:2.6pt;width:149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o8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bjA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H6U10azRxCG1UAbsA+vCWxabb9j1MNk1th92xHLMZLvFYirzIoijHI8FNOrHA723LI5txBFAarG&#10;HqNxu/Lj+O+MFdsWIo1yVvoGBNmIKJWg3DGrg4xh+mJNh5cijPf5OXo9vWeLX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7Lpo8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5E57D6" w:rsidRPr="009D7718" w:rsidTr="001408FD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E57D6" w:rsidRPr="001D09B5" w:rsidRDefault="005E57D6" w:rsidP="00FF2CE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5E57D6" w:rsidRPr="001D09B5" w:rsidRDefault="005E57D6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5E57D6" w:rsidRPr="001D09B5" w:rsidRDefault="005E57D6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5E57D6" w:rsidRPr="001D09B5" w:rsidRDefault="005E57D6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5E57D6" w:rsidRPr="001D09B5" w:rsidRDefault="005E57D6" w:rsidP="00FF2CE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E57D6" w:rsidRPr="001D09B5" w:rsidRDefault="005E57D6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E57D6" w:rsidRPr="001D09B5" w:rsidRDefault="005E57D6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E57D6" w:rsidRPr="001D09B5" w:rsidRDefault="005E57D6" w:rsidP="00FF2CE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  <w:t>1400900500200000003101</w:t>
                            </w:r>
                          </w:p>
                        </w:tc>
                      </w:tr>
                    </w:tbl>
                    <w:p w:rsidR="005E57D6" w:rsidRPr="009D7718" w:rsidRDefault="005E57D6" w:rsidP="005E57D6"/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Наименование муниципальной услуги    </w:t>
      </w:r>
      <w:r w:rsidRPr="00110CB3">
        <w:rPr>
          <w:bCs/>
          <w:sz w:val="24"/>
          <w:szCs w:val="24"/>
          <w:u w:val="single"/>
          <w:shd w:val="clear" w:color="auto" w:fill="FFFFFF"/>
        </w:rPr>
        <w:t>Организация мероприятий</w:t>
      </w:r>
      <w:r w:rsidRPr="00110CB3">
        <w:rPr>
          <w:bCs/>
          <w:sz w:val="24"/>
          <w:szCs w:val="24"/>
          <w:shd w:val="clear" w:color="auto" w:fill="FFFFFF"/>
        </w:rPr>
        <w:t xml:space="preserve"> </w:t>
      </w:r>
    </w:p>
    <w:p w:rsidR="005E57D6" w:rsidRPr="00110CB3" w:rsidRDefault="005E57D6" w:rsidP="005E57D6">
      <w:pPr>
        <w:keepNext/>
        <w:outlineLvl w:val="3"/>
        <w:rPr>
          <w:sz w:val="24"/>
          <w:szCs w:val="24"/>
        </w:rPr>
      </w:pPr>
      <w:r w:rsidRPr="00110CB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 w:rsidRPr="00110CB3">
        <w:rPr>
          <w:bCs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</w:t>
      </w: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 </w:t>
      </w: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32"/>
        <w:gridCol w:w="1276"/>
        <w:gridCol w:w="992"/>
        <w:gridCol w:w="992"/>
        <w:gridCol w:w="992"/>
        <w:gridCol w:w="1418"/>
        <w:gridCol w:w="1276"/>
        <w:gridCol w:w="783"/>
        <w:gridCol w:w="1186"/>
        <w:gridCol w:w="1007"/>
        <w:gridCol w:w="967"/>
      </w:tblGrid>
      <w:tr w:rsidR="00110CB3" w:rsidRPr="00110CB3" w:rsidTr="002E6117">
        <w:trPr>
          <w:trHeight w:hRule="exact" w:val="762"/>
        </w:trPr>
        <w:tc>
          <w:tcPr>
            <w:tcW w:w="2359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содержание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условия (формы) оказания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477" w:type="dxa"/>
            <w:gridSpan w:val="3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160" w:type="dxa"/>
            <w:gridSpan w:val="3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Значение показателя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</w:tr>
      <w:tr w:rsidR="00110CB3" w:rsidRPr="00110CB3" w:rsidTr="002E6117">
        <w:trPr>
          <w:trHeight w:hRule="exact" w:val="887"/>
        </w:trPr>
        <w:tc>
          <w:tcPr>
            <w:tcW w:w="2359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 показателя</w:t>
            </w:r>
          </w:p>
        </w:tc>
        <w:tc>
          <w:tcPr>
            <w:tcW w:w="2059" w:type="dxa"/>
            <w:gridSpan w:val="2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единица измерения по ОКЕИ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2016 год (очередной финансовый год)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2017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</w:pPr>
            <w:r w:rsidRPr="00110CB3">
              <w:t xml:space="preserve">2018год </w:t>
            </w: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(2-й год планового периода)</w:t>
            </w:r>
          </w:p>
        </w:tc>
      </w:tr>
      <w:tr w:rsidR="00110CB3" w:rsidRPr="00110CB3" w:rsidTr="002E6117">
        <w:trPr>
          <w:trHeight w:val="624"/>
        </w:trPr>
        <w:tc>
          <w:tcPr>
            <w:tcW w:w="2359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Виды мероприятий</w:t>
            </w: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</w:t>
            </w:r>
            <w:r w:rsidRPr="00110CB3">
              <w:t>)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Форма оказания услуги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</w:t>
            </w:r>
          </w:p>
        </w:tc>
        <w:tc>
          <w:tcPr>
            <w:tcW w:w="783" w:type="dxa"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код</w:t>
            </w:r>
          </w:p>
        </w:tc>
        <w:tc>
          <w:tcPr>
            <w:tcW w:w="1186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E57D6" w:rsidRPr="00110CB3" w:rsidRDefault="005E57D6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10CB3" w:rsidRPr="00110CB3" w:rsidTr="002E6117">
        <w:trPr>
          <w:trHeight w:hRule="exact" w:val="372"/>
        </w:trPr>
        <w:tc>
          <w:tcPr>
            <w:tcW w:w="2359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1</w:t>
            </w:r>
          </w:p>
        </w:tc>
        <w:tc>
          <w:tcPr>
            <w:tcW w:w="133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2</w:t>
            </w: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3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4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5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6</w:t>
            </w:r>
          </w:p>
        </w:tc>
        <w:tc>
          <w:tcPr>
            <w:tcW w:w="1418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7</w:t>
            </w: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8</w:t>
            </w:r>
          </w:p>
        </w:tc>
        <w:tc>
          <w:tcPr>
            <w:tcW w:w="783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9</w:t>
            </w:r>
          </w:p>
        </w:tc>
        <w:tc>
          <w:tcPr>
            <w:tcW w:w="1186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10</w:t>
            </w:r>
          </w:p>
        </w:tc>
        <w:tc>
          <w:tcPr>
            <w:tcW w:w="1007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11</w:t>
            </w:r>
          </w:p>
        </w:tc>
        <w:tc>
          <w:tcPr>
            <w:tcW w:w="967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12</w:t>
            </w:r>
          </w:p>
        </w:tc>
      </w:tr>
      <w:tr w:rsidR="00110CB3" w:rsidRPr="00110CB3" w:rsidTr="002E6117">
        <w:trPr>
          <w:trHeight w:hRule="exact" w:val="1962"/>
        </w:trPr>
        <w:tc>
          <w:tcPr>
            <w:tcW w:w="2359" w:type="dxa"/>
            <w:shd w:val="clear" w:color="auto" w:fill="FFFFFF"/>
          </w:tcPr>
          <w:p w:rsidR="005E57D6" w:rsidRPr="00110CB3" w:rsidRDefault="005E57D6" w:rsidP="002E6117"/>
        </w:tc>
        <w:tc>
          <w:tcPr>
            <w:tcW w:w="1332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Фестивали</w:t>
            </w: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В России (за исключением Москвы и Санкт-Петербурга)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-</w:t>
            </w:r>
          </w:p>
        </w:tc>
        <w:tc>
          <w:tcPr>
            <w:tcW w:w="1418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Число участников, охваченных фестивальным движением в сравнении с предыдущим годом</w:t>
            </w:r>
          </w:p>
        </w:tc>
        <w:tc>
          <w:tcPr>
            <w:tcW w:w="1276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процент</w:t>
            </w:r>
          </w:p>
        </w:tc>
        <w:tc>
          <w:tcPr>
            <w:tcW w:w="783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744</w:t>
            </w:r>
          </w:p>
        </w:tc>
        <w:tc>
          <w:tcPr>
            <w:tcW w:w="1186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100</w:t>
            </w:r>
          </w:p>
        </w:tc>
        <w:tc>
          <w:tcPr>
            <w:tcW w:w="1007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-</w:t>
            </w:r>
          </w:p>
        </w:tc>
        <w:tc>
          <w:tcPr>
            <w:tcW w:w="967" w:type="dxa"/>
            <w:shd w:val="clear" w:color="auto" w:fill="FFFFFF"/>
          </w:tcPr>
          <w:p w:rsidR="005E57D6" w:rsidRPr="00110CB3" w:rsidRDefault="005E57D6" w:rsidP="002E6117">
            <w:pPr>
              <w:jc w:val="center"/>
            </w:pPr>
            <w:r w:rsidRPr="00110CB3">
              <w:t>-</w:t>
            </w:r>
          </w:p>
        </w:tc>
      </w:tr>
    </w:tbl>
    <w:p w:rsidR="005E57D6" w:rsidRPr="00110CB3" w:rsidRDefault="005E57D6" w:rsidP="005E57D6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5E57D6" w:rsidRPr="00110CB3" w:rsidRDefault="005E57D6" w:rsidP="005E57D6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110CB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EE47E" wp14:editId="11108055">
                <wp:simplePos x="0" y="0"/>
                <wp:positionH relativeFrom="column">
                  <wp:posOffset>3089911</wp:posOffset>
                </wp:positionH>
                <wp:positionV relativeFrom="paragraph">
                  <wp:posOffset>382905</wp:posOffset>
                </wp:positionV>
                <wp:extent cx="400050" cy="238125"/>
                <wp:effectExtent l="0" t="0" r="1905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D6" w:rsidRPr="002E6311" w:rsidRDefault="005E57D6" w:rsidP="005E57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631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3pt;margin-top:30.15pt;width:31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">
                <v:textbox>
                  <w:txbxContent>
                    <w:p w:rsidR="005E57D6" w:rsidRPr="002E6311" w:rsidRDefault="005E57D6" w:rsidP="005E57D6">
                      <w:pPr>
                        <w:rPr>
                          <w:sz w:val="24"/>
                          <w:szCs w:val="24"/>
                        </w:rPr>
                      </w:pPr>
                      <w:r w:rsidRPr="002E6311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5E57D6" w:rsidRPr="00110CB3" w:rsidRDefault="005E57D6" w:rsidP="005E57D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5E57D6" w:rsidRPr="00110CB3" w:rsidRDefault="005E57D6" w:rsidP="005E57D6">
      <w:pPr>
        <w:widowControl w:val="0"/>
        <w:rPr>
          <w:sz w:val="24"/>
          <w:szCs w:val="24"/>
        </w:rPr>
      </w:pPr>
    </w:p>
    <w:p w:rsidR="005E57D6" w:rsidRPr="00110CB3" w:rsidRDefault="005E57D6" w:rsidP="005E57D6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</w:rPr>
        <w:lastRenderedPageBreak/>
        <w:t xml:space="preserve">3.2  </w:t>
      </w:r>
      <w:r w:rsidRPr="00110CB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134"/>
        <w:gridCol w:w="1134"/>
        <w:gridCol w:w="992"/>
        <w:gridCol w:w="850"/>
        <w:gridCol w:w="993"/>
        <w:gridCol w:w="1275"/>
        <w:gridCol w:w="709"/>
        <w:gridCol w:w="600"/>
        <w:gridCol w:w="789"/>
        <w:gridCol w:w="755"/>
        <w:gridCol w:w="755"/>
        <w:gridCol w:w="952"/>
        <w:gridCol w:w="755"/>
        <w:gridCol w:w="755"/>
      </w:tblGrid>
      <w:tr w:rsidR="00110CB3" w:rsidRPr="00110CB3" w:rsidTr="002E6117">
        <w:tc>
          <w:tcPr>
            <w:tcW w:w="2132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Уникальный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номер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реестровой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99" w:type="dxa"/>
            <w:gridSpan w:val="3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462" w:type="dxa"/>
            <w:gridSpan w:val="3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Среднегодовой размер платы (цена, тариф)</w:t>
            </w:r>
          </w:p>
        </w:tc>
      </w:tr>
      <w:tr w:rsidR="00110CB3" w:rsidRPr="00110CB3" w:rsidTr="002E6117">
        <w:tc>
          <w:tcPr>
            <w:tcW w:w="2132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  <w:r w:rsidRPr="00110CB3">
              <w:rPr>
                <w:bCs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единица измерения по ОКЕИ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2016 год (</w:t>
            </w:r>
            <w:proofErr w:type="spellStart"/>
            <w:proofErr w:type="gramStart"/>
            <w:r w:rsidRPr="00110CB3">
              <w:rPr>
                <w:bCs/>
              </w:rPr>
              <w:t>очеред</w:t>
            </w:r>
            <w:proofErr w:type="spellEnd"/>
            <w:r w:rsidRPr="00110CB3">
              <w:rPr>
                <w:bCs/>
              </w:rPr>
              <w:t>-ной</w:t>
            </w:r>
            <w:proofErr w:type="gramEnd"/>
            <w:r w:rsidRPr="00110CB3">
              <w:rPr>
                <w:bCs/>
              </w:rPr>
              <w:t xml:space="preserve">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2017 год (1-й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2018год (2-й год </w:t>
            </w:r>
            <w:proofErr w:type="spellStart"/>
            <w:r w:rsidRPr="00110CB3">
              <w:rPr>
                <w:bCs/>
              </w:rPr>
              <w:t>плано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CB3">
              <w:rPr>
                <w:bCs/>
              </w:rPr>
              <w:t>вого</w:t>
            </w:r>
            <w:proofErr w:type="spellEnd"/>
            <w:r w:rsidRPr="00110CB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2016 год (очередной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2017 год (1-й год </w:t>
            </w:r>
            <w:proofErr w:type="spellStart"/>
            <w:r w:rsidRPr="00110CB3">
              <w:rPr>
                <w:bCs/>
              </w:rPr>
              <w:t>плано-вого</w:t>
            </w:r>
            <w:proofErr w:type="spellEnd"/>
            <w:r w:rsidRPr="00110CB3">
              <w:rPr>
                <w:bCs/>
              </w:rPr>
              <w:t xml:space="preserve"> </w:t>
            </w:r>
            <w:proofErr w:type="gram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2018 год (2-й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</w:tr>
      <w:tr w:rsidR="00110CB3" w:rsidRPr="00110CB3" w:rsidTr="002E6117">
        <w:tc>
          <w:tcPr>
            <w:tcW w:w="2132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rPr>
                <w:bCs/>
              </w:rPr>
            </w:pP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Виды мероприятий</w:t>
            </w:r>
          </w:p>
        </w:tc>
        <w:tc>
          <w:tcPr>
            <w:tcW w:w="1134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rPr>
                <w:bCs/>
              </w:rPr>
            </w:pP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Место проведения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keepNext/>
              <w:jc w:val="center"/>
              <w:outlineLvl w:val="3"/>
            </w:pPr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5E57D6" w:rsidRPr="00110CB3" w:rsidRDefault="005E57D6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Форма оказания услуги</w:t>
            </w:r>
          </w:p>
        </w:tc>
        <w:tc>
          <w:tcPr>
            <w:tcW w:w="993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наименование</w:t>
            </w:r>
          </w:p>
        </w:tc>
        <w:tc>
          <w:tcPr>
            <w:tcW w:w="600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код</w:t>
            </w: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CB3" w:rsidRPr="00110CB3" w:rsidTr="002E6117">
        <w:tc>
          <w:tcPr>
            <w:tcW w:w="2132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9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14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15</w:t>
            </w:r>
          </w:p>
        </w:tc>
      </w:tr>
      <w:tr w:rsidR="00110CB3" w:rsidRPr="00110CB3" w:rsidTr="002E6117">
        <w:trPr>
          <w:trHeight w:val="522"/>
        </w:trPr>
        <w:tc>
          <w:tcPr>
            <w:tcW w:w="2132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Фестивали</w:t>
            </w:r>
          </w:p>
        </w:tc>
        <w:tc>
          <w:tcPr>
            <w:tcW w:w="1134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В Росси</w:t>
            </w:r>
            <w:r w:rsidR="00435064" w:rsidRPr="00110CB3">
              <w:t>и</w:t>
            </w:r>
            <w:r w:rsidRPr="00110CB3">
              <w:t xml:space="preserve"> (за исключением Москвы и</w:t>
            </w:r>
            <w:proofErr w:type="gramStart"/>
            <w:r w:rsidRPr="00110CB3">
              <w:t xml:space="preserve"> С</w:t>
            </w:r>
            <w:proofErr w:type="gramEnd"/>
            <w:r w:rsidRPr="00110CB3">
              <w:t>анкт – Петербурга)</w:t>
            </w:r>
          </w:p>
        </w:tc>
        <w:tc>
          <w:tcPr>
            <w:tcW w:w="992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993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штука</w:t>
            </w:r>
          </w:p>
        </w:tc>
        <w:tc>
          <w:tcPr>
            <w:tcW w:w="600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796</w:t>
            </w:r>
          </w:p>
        </w:tc>
        <w:tc>
          <w:tcPr>
            <w:tcW w:w="789" w:type="dxa"/>
            <w:shd w:val="clear" w:color="auto" w:fill="FFFFFF"/>
          </w:tcPr>
          <w:p w:rsidR="005E57D6" w:rsidRPr="00110CB3" w:rsidRDefault="00A73ED2" w:rsidP="002E6117">
            <w:pPr>
              <w:widowControl w:val="0"/>
              <w:spacing w:line="235" w:lineRule="auto"/>
              <w:jc w:val="center"/>
            </w:pPr>
            <w:r>
              <w:t>95</w:t>
            </w:r>
          </w:p>
        </w:tc>
        <w:tc>
          <w:tcPr>
            <w:tcW w:w="75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</w:tr>
    </w:tbl>
    <w:p w:rsidR="005E57D6" w:rsidRPr="00110CB3" w:rsidRDefault="005E57D6" w:rsidP="005E57D6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68B40" wp14:editId="1BE8D052">
                <wp:simplePos x="0" y="0"/>
                <wp:positionH relativeFrom="column">
                  <wp:posOffset>3070859</wp:posOffset>
                </wp:positionH>
                <wp:positionV relativeFrom="paragraph">
                  <wp:posOffset>262890</wp:posOffset>
                </wp:positionV>
                <wp:extent cx="542925" cy="247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D6" w:rsidRPr="002E6311" w:rsidRDefault="000C4820" w:rsidP="005E57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5E57D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5E57D6" w:rsidRPr="002E6311" w:rsidRDefault="005E57D6" w:rsidP="005E57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1.8pt;margin-top:20.7pt;width:42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">
                <v:textbox>
                  <w:txbxContent>
                    <w:p w:rsidR="005E57D6" w:rsidRPr="002E6311" w:rsidRDefault="000C4820" w:rsidP="005E57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5E57D6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5E57D6" w:rsidRPr="002E6311" w:rsidRDefault="005E57D6" w:rsidP="005E57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Pr="00110CB3">
        <w:rPr>
          <w:bCs/>
          <w:sz w:val="24"/>
          <w:szCs w:val="24"/>
        </w:rPr>
        <w:t>муниципальное</w:t>
      </w:r>
      <w:r w:rsidRPr="00110CB3">
        <w:rPr>
          <w:bCs/>
          <w:sz w:val="24"/>
          <w:szCs w:val="24"/>
          <w:shd w:val="clear" w:color="auto" w:fill="FFFFFF"/>
        </w:rPr>
        <w:t xml:space="preserve"> задание считается выполненным, (процентов) </w:t>
      </w:r>
    </w:p>
    <w:p w:rsidR="005E57D6" w:rsidRPr="00110CB3" w:rsidRDefault="005E57D6" w:rsidP="005E57D6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0C4820" w:rsidRDefault="000C4820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A73ED2" w:rsidRPr="00110CB3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0C4820" w:rsidRPr="00110CB3" w:rsidRDefault="00A73ED2" w:rsidP="000C482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shd w:val="clear" w:color="auto" w:fill="FFFFFF"/>
        </w:rPr>
        <w:lastRenderedPageBreak/>
        <w:t>РАЗДЕЛ 2</w:t>
      </w:r>
    </w:p>
    <w:p w:rsidR="000C4820" w:rsidRPr="00110CB3" w:rsidRDefault="000C4820" w:rsidP="000C4820">
      <w:pPr>
        <w:pStyle w:val="a4"/>
        <w:keepNext/>
        <w:numPr>
          <w:ilvl w:val="0"/>
          <w:numId w:val="2"/>
        </w:numPr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3A47E" wp14:editId="715A3D07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0C4820" w:rsidRPr="009D7718" w:rsidTr="001408FD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C4820" w:rsidRPr="001D09B5" w:rsidRDefault="000C4820" w:rsidP="00FF2CE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C4820" w:rsidRPr="001D09B5" w:rsidRDefault="000C4820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0C4820" w:rsidRPr="001D09B5" w:rsidRDefault="000C4820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0C4820" w:rsidRPr="001D09B5" w:rsidRDefault="000C4820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0C4820" w:rsidRPr="001D09B5" w:rsidRDefault="000C4820" w:rsidP="00FF2CE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4820" w:rsidRPr="001D09B5" w:rsidRDefault="000C4820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820" w:rsidRPr="001D09B5" w:rsidRDefault="000C4820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4820" w:rsidRPr="001D09B5" w:rsidRDefault="000C4820" w:rsidP="000C482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  <w:t>14009000700100000003101</w:t>
                                  </w:r>
                                </w:p>
                              </w:tc>
                            </w:tr>
                          </w:tbl>
                          <w:p w:rsidR="000C4820" w:rsidRPr="009D7718" w:rsidRDefault="000C4820" w:rsidP="000C4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8.3pt;margin-top:2.6pt;width:149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MhONR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0C4820" w:rsidRPr="009D7718" w:rsidTr="001408FD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C4820" w:rsidRPr="001D09B5" w:rsidRDefault="000C4820" w:rsidP="00FF2CE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0C4820" w:rsidRPr="001D09B5" w:rsidRDefault="000C4820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0C4820" w:rsidRPr="001D09B5" w:rsidRDefault="000C4820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0C4820" w:rsidRPr="001D09B5" w:rsidRDefault="000C4820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0C4820" w:rsidRPr="001D09B5" w:rsidRDefault="000C4820" w:rsidP="00FF2CE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4820" w:rsidRPr="001D09B5" w:rsidRDefault="000C4820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0C4820" w:rsidRPr="001D09B5" w:rsidRDefault="000C4820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0C4820" w:rsidRPr="001D09B5" w:rsidRDefault="000C4820" w:rsidP="000C482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  <w:t>14009000700100000003101</w:t>
                            </w:r>
                          </w:p>
                        </w:tc>
                      </w:tr>
                    </w:tbl>
                    <w:p w:rsidR="000C4820" w:rsidRPr="009D7718" w:rsidRDefault="000C4820" w:rsidP="000C4820"/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Наименование муниципальной услуги    </w:t>
      </w:r>
      <w:r w:rsidRPr="00110CB3">
        <w:rPr>
          <w:bCs/>
          <w:sz w:val="24"/>
          <w:szCs w:val="24"/>
          <w:u w:val="single"/>
          <w:shd w:val="clear" w:color="auto" w:fill="FFFFFF"/>
        </w:rPr>
        <w:t>Организация мероприятий</w:t>
      </w:r>
      <w:r w:rsidRPr="00110CB3">
        <w:rPr>
          <w:bCs/>
          <w:sz w:val="24"/>
          <w:szCs w:val="24"/>
          <w:shd w:val="clear" w:color="auto" w:fill="FFFFFF"/>
        </w:rPr>
        <w:t xml:space="preserve"> </w:t>
      </w:r>
    </w:p>
    <w:p w:rsidR="000C4820" w:rsidRPr="00110CB3" w:rsidRDefault="000C4820" w:rsidP="000C4820">
      <w:pPr>
        <w:keepNext/>
        <w:outlineLvl w:val="3"/>
        <w:rPr>
          <w:sz w:val="24"/>
          <w:szCs w:val="24"/>
        </w:rPr>
      </w:pPr>
      <w:r w:rsidRPr="00110CB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 w:rsidRPr="00110CB3">
        <w:rPr>
          <w:bCs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0C4820" w:rsidRPr="00110CB3" w:rsidRDefault="000C4820" w:rsidP="000C482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</w:t>
      </w:r>
    </w:p>
    <w:p w:rsidR="000C4820" w:rsidRPr="00110CB3" w:rsidRDefault="000C4820" w:rsidP="000C4820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 </w:t>
      </w:r>
    </w:p>
    <w:p w:rsidR="000C4820" w:rsidRPr="00110CB3" w:rsidRDefault="000C4820" w:rsidP="000C4820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0C4820" w:rsidRPr="00110CB3" w:rsidRDefault="000C4820" w:rsidP="000C4820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0C4820" w:rsidRPr="00110CB3" w:rsidRDefault="000C4820" w:rsidP="000C4820">
      <w:pPr>
        <w:keepNext/>
        <w:outlineLvl w:val="3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32"/>
        <w:gridCol w:w="1276"/>
        <w:gridCol w:w="992"/>
        <w:gridCol w:w="992"/>
        <w:gridCol w:w="992"/>
        <w:gridCol w:w="1418"/>
        <w:gridCol w:w="1276"/>
        <w:gridCol w:w="783"/>
        <w:gridCol w:w="1186"/>
        <w:gridCol w:w="1007"/>
        <w:gridCol w:w="967"/>
      </w:tblGrid>
      <w:tr w:rsidR="00110CB3" w:rsidRPr="00110CB3" w:rsidTr="002E6117">
        <w:trPr>
          <w:trHeight w:hRule="exact" w:val="762"/>
        </w:trPr>
        <w:tc>
          <w:tcPr>
            <w:tcW w:w="2359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содержание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условия (формы) оказания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477" w:type="dxa"/>
            <w:gridSpan w:val="3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160" w:type="dxa"/>
            <w:gridSpan w:val="3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Значение показателя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</w:tr>
      <w:tr w:rsidR="00110CB3" w:rsidRPr="00110CB3" w:rsidTr="002E6117">
        <w:trPr>
          <w:trHeight w:hRule="exact" w:val="887"/>
        </w:trPr>
        <w:tc>
          <w:tcPr>
            <w:tcW w:w="2359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 показателя</w:t>
            </w:r>
          </w:p>
        </w:tc>
        <w:tc>
          <w:tcPr>
            <w:tcW w:w="2059" w:type="dxa"/>
            <w:gridSpan w:val="2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единица измерения по ОКЕИ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2016 год (очередной финансовый год)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2017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</w:pPr>
            <w:r w:rsidRPr="00110CB3">
              <w:t xml:space="preserve">2018год </w:t>
            </w: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(2-й год планового периода)</w:t>
            </w:r>
          </w:p>
        </w:tc>
      </w:tr>
      <w:tr w:rsidR="00110CB3" w:rsidRPr="00110CB3" w:rsidTr="002E6117">
        <w:trPr>
          <w:trHeight w:val="624"/>
        </w:trPr>
        <w:tc>
          <w:tcPr>
            <w:tcW w:w="2359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Виды мероприятий</w:t>
            </w: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</w:t>
            </w:r>
            <w:r w:rsidRPr="00110CB3">
              <w:t>)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Форма оказания услуги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</w:t>
            </w:r>
          </w:p>
        </w:tc>
        <w:tc>
          <w:tcPr>
            <w:tcW w:w="783" w:type="dxa"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код</w:t>
            </w:r>
          </w:p>
        </w:tc>
        <w:tc>
          <w:tcPr>
            <w:tcW w:w="1186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C4820" w:rsidRPr="00110CB3" w:rsidRDefault="000C4820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10CB3" w:rsidRPr="00110CB3" w:rsidTr="002E6117">
        <w:trPr>
          <w:trHeight w:hRule="exact" w:val="372"/>
        </w:trPr>
        <w:tc>
          <w:tcPr>
            <w:tcW w:w="2359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1</w:t>
            </w:r>
          </w:p>
        </w:tc>
        <w:tc>
          <w:tcPr>
            <w:tcW w:w="133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2</w:t>
            </w: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3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4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5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6</w:t>
            </w:r>
          </w:p>
        </w:tc>
        <w:tc>
          <w:tcPr>
            <w:tcW w:w="1418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7</w:t>
            </w: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8</w:t>
            </w:r>
          </w:p>
        </w:tc>
        <w:tc>
          <w:tcPr>
            <w:tcW w:w="783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9</w:t>
            </w:r>
          </w:p>
        </w:tc>
        <w:tc>
          <w:tcPr>
            <w:tcW w:w="1186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10</w:t>
            </w:r>
          </w:p>
        </w:tc>
        <w:tc>
          <w:tcPr>
            <w:tcW w:w="1007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11</w:t>
            </w:r>
          </w:p>
        </w:tc>
        <w:tc>
          <w:tcPr>
            <w:tcW w:w="967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12</w:t>
            </w:r>
          </w:p>
        </w:tc>
      </w:tr>
      <w:tr w:rsidR="00110CB3" w:rsidRPr="00110CB3" w:rsidTr="002E6117">
        <w:trPr>
          <w:trHeight w:hRule="exact" w:val="1962"/>
        </w:trPr>
        <w:tc>
          <w:tcPr>
            <w:tcW w:w="2359" w:type="dxa"/>
            <w:shd w:val="clear" w:color="auto" w:fill="FFFFFF"/>
          </w:tcPr>
          <w:p w:rsidR="000C4820" w:rsidRPr="00110CB3" w:rsidRDefault="000C4820" w:rsidP="002E6117"/>
        </w:tc>
        <w:tc>
          <w:tcPr>
            <w:tcW w:w="1332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Народные гуляния, праздники, торжественные мероприятия</w:t>
            </w:r>
            <w:proofErr w:type="gramStart"/>
            <w:r w:rsidRPr="00110CB3">
              <w:t>.</w:t>
            </w:r>
            <w:proofErr w:type="gramEnd"/>
            <w:r w:rsidRPr="00110CB3">
              <w:t xml:space="preserve"> </w:t>
            </w:r>
            <w:proofErr w:type="gramStart"/>
            <w:r w:rsidRPr="00110CB3">
              <w:t>п</w:t>
            </w:r>
            <w:proofErr w:type="gramEnd"/>
            <w:r w:rsidRPr="00110CB3">
              <w:t>амятные даты</w:t>
            </w: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-</w:t>
            </w:r>
          </w:p>
        </w:tc>
        <w:tc>
          <w:tcPr>
            <w:tcW w:w="1418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Динамика количества участников к предыдущему отчетному периоду</w:t>
            </w:r>
          </w:p>
        </w:tc>
        <w:tc>
          <w:tcPr>
            <w:tcW w:w="1276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процент</w:t>
            </w:r>
          </w:p>
        </w:tc>
        <w:tc>
          <w:tcPr>
            <w:tcW w:w="783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744</w:t>
            </w:r>
          </w:p>
        </w:tc>
        <w:tc>
          <w:tcPr>
            <w:tcW w:w="1186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5,3</w:t>
            </w:r>
          </w:p>
        </w:tc>
        <w:tc>
          <w:tcPr>
            <w:tcW w:w="1007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-</w:t>
            </w:r>
          </w:p>
        </w:tc>
        <w:tc>
          <w:tcPr>
            <w:tcW w:w="967" w:type="dxa"/>
            <w:shd w:val="clear" w:color="auto" w:fill="FFFFFF"/>
          </w:tcPr>
          <w:p w:rsidR="000C4820" w:rsidRPr="00110CB3" w:rsidRDefault="000C4820" w:rsidP="002E6117">
            <w:pPr>
              <w:jc w:val="center"/>
            </w:pPr>
            <w:r w:rsidRPr="00110CB3">
              <w:t>-</w:t>
            </w:r>
          </w:p>
        </w:tc>
      </w:tr>
    </w:tbl>
    <w:p w:rsidR="000C4820" w:rsidRPr="00110CB3" w:rsidRDefault="000C4820" w:rsidP="000C4820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0C4820" w:rsidRPr="00110CB3" w:rsidRDefault="000C4820" w:rsidP="000C4820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110CB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A5083" wp14:editId="327FA01C">
                <wp:simplePos x="0" y="0"/>
                <wp:positionH relativeFrom="column">
                  <wp:posOffset>3089911</wp:posOffset>
                </wp:positionH>
                <wp:positionV relativeFrom="paragraph">
                  <wp:posOffset>382905</wp:posOffset>
                </wp:positionV>
                <wp:extent cx="400050" cy="238125"/>
                <wp:effectExtent l="0" t="0" r="19050" b="285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0" w:rsidRPr="002E6311" w:rsidRDefault="000C4820" w:rsidP="000C4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3pt;margin-top:30.15pt;width:31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">
                <v:textbox>
                  <w:txbxContent>
                    <w:p w:rsidR="000C4820" w:rsidRPr="002E6311" w:rsidRDefault="000C4820" w:rsidP="000C48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0C4820" w:rsidRPr="00110CB3" w:rsidRDefault="000C4820" w:rsidP="000C4820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C4820" w:rsidRPr="00110CB3" w:rsidRDefault="000C4820" w:rsidP="000C4820">
      <w:pPr>
        <w:widowControl w:val="0"/>
        <w:rPr>
          <w:sz w:val="24"/>
          <w:szCs w:val="24"/>
        </w:rPr>
      </w:pPr>
    </w:p>
    <w:p w:rsidR="000C4820" w:rsidRPr="00110CB3" w:rsidRDefault="000C4820" w:rsidP="000C4820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</w:rPr>
        <w:lastRenderedPageBreak/>
        <w:t xml:space="preserve">3.2  </w:t>
      </w:r>
      <w:r w:rsidRPr="00110CB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1134"/>
        <w:gridCol w:w="992"/>
        <w:gridCol w:w="850"/>
        <w:gridCol w:w="993"/>
        <w:gridCol w:w="1275"/>
        <w:gridCol w:w="709"/>
        <w:gridCol w:w="600"/>
        <w:gridCol w:w="789"/>
        <w:gridCol w:w="755"/>
        <w:gridCol w:w="755"/>
        <w:gridCol w:w="952"/>
        <w:gridCol w:w="755"/>
        <w:gridCol w:w="755"/>
      </w:tblGrid>
      <w:tr w:rsidR="00110CB3" w:rsidRPr="00110CB3" w:rsidTr="000C4820">
        <w:tc>
          <w:tcPr>
            <w:tcW w:w="1848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Уникальный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номер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реестровой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99" w:type="dxa"/>
            <w:gridSpan w:val="3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462" w:type="dxa"/>
            <w:gridSpan w:val="3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Среднегодовой размер платы (цена, тариф)</w:t>
            </w:r>
          </w:p>
        </w:tc>
      </w:tr>
      <w:tr w:rsidR="00110CB3" w:rsidRPr="00110CB3" w:rsidTr="000C4820">
        <w:tc>
          <w:tcPr>
            <w:tcW w:w="1848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  <w:r w:rsidRPr="00110CB3">
              <w:rPr>
                <w:bCs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единица измерения по ОКЕИ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2016 год (</w:t>
            </w:r>
            <w:proofErr w:type="spellStart"/>
            <w:proofErr w:type="gramStart"/>
            <w:r w:rsidRPr="00110CB3">
              <w:rPr>
                <w:bCs/>
              </w:rPr>
              <w:t>очеред</w:t>
            </w:r>
            <w:proofErr w:type="spellEnd"/>
            <w:r w:rsidRPr="00110CB3">
              <w:rPr>
                <w:bCs/>
              </w:rPr>
              <w:t>-ной</w:t>
            </w:r>
            <w:proofErr w:type="gramEnd"/>
            <w:r w:rsidRPr="00110CB3">
              <w:rPr>
                <w:bCs/>
              </w:rPr>
              <w:t xml:space="preserve">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2017 год (1-й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2018год (2-й год </w:t>
            </w:r>
            <w:proofErr w:type="spellStart"/>
            <w:r w:rsidRPr="00110CB3">
              <w:rPr>
                <w:bCs/>
              </w:rPr>
              <w:t>плано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CB3">
              <w:rPr>
                <w:bCs/>
              </w:rPr>
              <w:t>вого</w:t>
            </w:r>
            <w:proofErr w:type="spellEnd"/>
            <w:r w:rsidRPr="00110CB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2016 год (очередной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2017 год (1-й год </w:t>
            </w:r>
            <w:proofErr w:type="spellStart"/>
            <w:r w:rsidRPr="00110CB3">
              <w:rPr>
                <w:bCs/>
              </w:rPr>
              <w:t>плано-вого</w:t>
            </w:r>
            <w:proofErr w:type="spellEnd"/>
            <w:r w:rsidRPr="00110CB3">
              <w:rPr>
                <w:bCs/>
              </w:rPr>
              <w:t xml:space="preserve"> </w:t>
            </w:r>
            <w:proofErr w:type="gram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2018 год (2-й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</w:tr>
      <w:tr w:rsidR="00110CB3" w:rsidRPr="00110CB3" w:rsidTr="000C4820">
        <w:tc>
          <w:tcPr>
            <w:tcW w:w="1848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rPr>
                <w:bCs/>
              </w:rPr>
            </w:pP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Виды мероприятий</w:t>
            </w:r>
          </w:p>
        </w:tc>
        <w:tc>
          <w:tcPr>
            <w:tcW w:w="1134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rPr>
                <w:bCs/>
              </w:rPr>
            </w:pP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Место проведения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keepNext/>
              <w:jc w:val="center"/>
              <w:outlineLvl w:val="3"/>
            </w:pPr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0C4820" w:rsidRPr="00110CB3" w:rsidRDefault="000C4820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Форма оказания услуги</w:t>
            </w:r>
          </w:p>
        </w:tc>
        <w:tc>
          <w:tcPr>
            <w:tcW w:w="993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наименование</w:t>
            </w:r>
          </w:p>
        </w:tc>
        <w:tc>
          <w:tcPr>
            <w:tcW w:w="600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код</w:t>
            </w: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CB3" w:rsidRPr="00110CB3" w:rsidTr="000C4820">
        <w:tc>
          <w:tcPr>
            <w:tcW w:w="1848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9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14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15</w:t>
            </w:r>
          </w:p>
        </w:tc>
      </w:tr>
      <w:tr w:rsidR="00110CB3" w:rsidRPr="00110CB3" w:rsidTr="000C4820">
        <w:trPr>
          <w:trHeight w:val="522"/>
        </w:trPr>
        <w:tc>
          <w:tcPr>
            <w:tcW w:w="1848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993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штука</w:t>
            </w:r>
          </w:p>
        </w:tc>
        <w:tc>
          <w:tcPr>
            <w:tcW w:w="600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</w:pPr>
            <w:r w:rsidRPr="00110CB3">
              <w:t>796</w:t>
            </w:r>
          </w:p>
        </w:tc>
        <w:tc>
          <w:tcPr>
            <w:tcW w:w="789" w:type="dxa"/>
            <w:shd w:val="clear" w:color="auto" w:fill="FFFFFF"/>
          </w:tcPr>
          <w:p w:rsidR="000C4820" w:rsidRPr="00110CB3" w:rsidRDefault="00A73ED2" w:rsidP="002E6117">
            <w:pPr>
              <w:widowControl w:val="0"/>
              <w:spacing w:line="235" w:lineRule="auto"/>
              <w:jc w:val="center"/>
            </w:pPr>
            <w:r>
              <w:t>587</w:t>
            </w:r>
          </w:p>
        </w:tc>
        <w:tc>
          <w:tcPr>
            <w:tcW w:w="755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0C4820" w:rsidRPr="00110CB3" w:rsidRDefault="000C4820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</w:tr>
    </w:tbl>
    <w:p w:rsidR="000C4820" w:rsidRPr="00110CB3" w:rsidRDefault="000C4820" w:rsidP="000C4820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FF063" wp14:editId="2265D517">
                <wp:simplePos x="0" y="0"/>
                <wp:positionH relativeFrom="column">
                  <wp:posOffset>3070859</wp:posOffset>
                </wp:positionH>
                <wp:positionV relativeFrom="paragraph">
                  <wp:posOffset>262890</wp:posOffset>
                </wp:positionV>
                <wp:extent cx="542925" cy="2476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0" w:rsidRPr="002E6311" w:rsidRDefault="00435064" w:rsidP="000C4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C4820" w:rsidRPr="002E6311" w:rsidRDefault="000C4820" w:rsidP="000C4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1.8pt;margin-top:20.7pt;width:42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">
                <v:textbox>
                  <w:txbxContent>
                    <w:p w:rsidR="000C4820" w:rsidRPr="002E6311" w:rsidRDefault="00435064" w:rsidP="000C48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0C4820" w:rsidRPr="002E6311" w:rsidRDefault="000C4820" w:rsidP="000C48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Pr="00110CB3">
        <w:rPr>
          <w:bCs/>
          <w:sz w:val="24"/>
          <w:szCs w:val="24"/>
        </w:rPr>
        <w:t>муниципальное</w:t>
      </w:r>
      <w:r w:rsidRPr="00110CB3">
        <w:rPr>
          <w:bCs/>
          <w:sz w:val="24"/>
          <w:szCs w:val="24"/>
          <w:shd w:val="clear" w:color="auto" w:fill="FFFFFF"/>
        </w:rPr>
        <w:t xml:space="preserve"> задание считается выполненным, (процентов) </w:t>
      </w:r>
    </w:p>
    <w:p w:rsidR="000C4820" w:rsidRPr="00110CB3" w:rsidRDefault="000C4820" w:rsidP="000C4820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435064" w:rsidRPr="00110CB3" w:rsidRDefault="00A73ED2" w:rsidP="00435064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shd w:val="clear" w:color="auto" w:fill="FFFFFF"/>
        </w:rPr>
        <w:t>РАЗДЕЛ 3</w:t>
      </w:r>
    </w:p>
    <w:p w:rsidR="00435064" w:rsidRPr="00110CB3" w:rsidRDefault="00435064" w:rsidP="00435064">
      <w:pPr>
        <w:pStyle w:val="a4"/>
        <w:keepNext/>
        <w:numPr>
          <w:ilvl w:val="0"/>
          <w:numId w:val="2"/>
        </w:numPr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775F9" wp14:editId="7D65A4D9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35064" w:rsidRPr="009D7718" w:rsidTr="001408FD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5064" w:rsidRPr="001D09B5" w:rsidRDefault="00435064" w:rsidP="00FF2CE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35064" w:rsidRPr="001D09B5" w:rsidRDefault="00435064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435064" w:rsidRPr="001D09B5" w:rsidRDefault="00435064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435064" w:rsidRPr="001D09B5" w:rsidRDefault="00435064" w:rsidP="00FF2CE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435064" w:rsidRPr="001D09B5" w:rsidRDefault="00435064" w:rsidP="00FF2CE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5064" w:rsidRPr="001D09B5" w:rsidRDefault="00435064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064" w:rsidRPr="001D09B5" w:rsidRDefault="00435064" w:rsidP="001408F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064" w:rsidRPr="001D09B5" w:rsidRDefault="00435064" w:rsidP="0043506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  <w:t>14010100700200000006102</w:t>
                                  </w:r>
                                </w:p>
                              </w:tc>
                            </w:tr>
                          </w:tbl>
                          <w:p w:rsidR="00435064" w:rsidRPr="009D7718" w:rsidRDefault="00435064" w:rsidP="00435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98.3pt;margin-top:2.6pt;width:149.7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CRiAIAABg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3pxCR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35064" w:rsidRPr="009D7718" w:rsidTr="001408FD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5064" w:rsidRPr="001D09B5" w:rsidRDefault="00435064" w:rsidP="00FF2CE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435064" w:rsidRPr="001D09B5" w:rsidRDefault="00435064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435064" w:rsidRPr="001D09B5" w:rsidRDefault="00435064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435064" w:rsidRPr="001D09B5" w:rsidRDefault="00435064" w:rsidP="00FF2CE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435064" w:rsidRPr="001D09B5" w:rsidRDefault="00435064" w:rsidP="00FF2CE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5064" w:rsidRPr="001D09B5" w:rsidRDefault="00435064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35064" w:rsidRPr="001D09B5" w:rsidRDefault="00435064" w:rsidP="001408F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35064" w:rsidRPr="001D09B5" w:rsidRDefault="00435064" w:rsidP="0043506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  <w:t>14010100700200000006102</w:t>
                            </w:r>
                          </w:p>
                        </w:tc>
                      </w:tr>
                    </w:tbl>
                    <w:p w:rsidR="00435064" w:rsidRPr="009D7718" w:rsidRDefault="00435064" w:rsidP="00435064"/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Наименование муниципальной услуги    </w:t>
      </w:r>
      <w:r w:rsidRPr="00110CB3">
        <w:rPr>
          <w:bCs/>
          <w:sz w:val="24"/>
          <w:szCs w:val="24"/>
          <w:u w:val="single"/>
          <w:shd w:val="clear" w:color="auto" w:fill="FFFFFF"/>
        </w:rPr>
        <w:t>Организация мероприятий</w:t>
      </w:r>
      <w:r w:rsidRPr="00110CB3">
        <w:rPr>
          <w:bCs/>
          <w:sz w:val="24"/>
          <w:szCs w:val="24"/>
          <w:shd w:val="clear" w:color="auto" w:fill="FFFFFF"/>
        </w:rPr>
        <w:t xml:space="preserve"> </w:t>
      </w:r>
    </w:p>
    <w:p w:rsidR="00435064" w:rsidRPr="00110CB3" w:rsidRDefault="00435064" w:rsidP="00435064">
      <w:pPr>
        <w:keepNext/>
        <w:outlineLvl w:val="3"/>
        <w:rPr>
          <w:sz w:val="24"/>
          <w:szCs w:val="24"/>
        </w:rPr>
      </w:pPr>
      <w:r w:rsidRPr="00110CB3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 w:rsidRPr="00110CB3">
        <w:rPr>
          <w:bCs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435064" w:rsidRPr="00110CB3" w:rsidRDefault="00435064" w:rsidP="0043506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</w:t>
      </w:r>
    </w:p>
    <w:p w:rsidR="00435064" w:rsidRPr="00110CB3" w:rsidRDefault="00435064" w:rsidP="00435064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110CB3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 </w:t>
      </w:r>
    </w:p>
    <w:p w:rsidR="00435064" w:rsidRPr="00110CB3" w:rsidRDefault="00435064" w:rsidP="00435064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435064" w:rsidRPr="00110CB3" w:rsidRDefault="00435064" w:rsidP="00435064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435064" w:rsidRPr="00110CB3" w:rsidRDefault="00435064" w:rsidP="00435064">
      <w:pPr>
        <w:keepNext/>
        <w:outlineLvl w:val="3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32"/>
        <w:gridCol w:w="1276"/>
        <w:gridCol w:w="992"/>
        <w:gridCol w:w="992"/>
        <w:gridCol w:w="992"/>
        <w:gridCol w:w="1418"/>
        <w:gridCol w:w="1276"/>
        <w:gridCol w:w="783"/>
        <w:gridCol w:w="1186"/>
        <w:gridCol w:w="1007"/>
        <w:gridCol w:w="967"/>
      </w:tblGrid>
      <w:tr w:rsidR="00110CB3" w:rsidRPr="00110CB3" w:rsidTr="002E6117">
        <w:trPr>
          <w:trHeight w:hRule="exact" w:val="762"/>
        </w:trPr>
        <w:tc>
          <w:tcPr>
            <w:tcW w:w="2359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содержание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Показатель, характеризующий условия (формы) оказания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477" w:type="dxa"/>
            <w:gridSpan w:val="3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Показатель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  <w:tc>
          <w:tcPr>
            <w:tcW w:w="3160" w:type="dxa"/>
            <w:gridSpan w:val="3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 xml:space="preserve">Значение показателя качества </w:t>
            </w:r>
            <w:r w:rsidRPr="00110CB3">
              <w:rPr>
                <w:bCs/>
                <w:shd w:val="clear" w:color="auto" w:fill="FFFFFF"/>
              </w:rPr>
              <w:t>муниципальной</w:t>
            </w:r>
            <w:r w:rsidRPr="00110CB3">
              <w:t xml:space="preserve"> услуги</w:t>
            </w:r>
          </w:p>
        </w:tc>
      </w:tr>
      <w:tr w:rsidR="00110CB3" w:rsidRPr="00110CB3" w:rsidTr="002E6117">
        <w:trPr>
          <w:trHeight w:hRule="exact" w:val="887"/>
        </w:trPr>
        <w:tc>
          <w:tcPr>
            <w:tcW w:w="2359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 показателя</w:t>
            </w:r>
          </w:p>
        </w:tc>
        <w:tc>
          <w:tcPr>
            <w:tcW w:w="2059" w:type="dxa"/>
            <w:gridSpan w:val="2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единица измерения по ОКЕИ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2016 год (очередной финансовый год)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2017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</w:pPr>
            <w:r w:rsidRPr="00110CB3">
              <w:t xml:space="preserve">2018год </w:t>
            </w: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(2-й год планового периода)</w:t>
            </w:r>
          </w:p>
        </w:tc>
      </w:tr>
      <w:tr w:rsidR="00110CB3" w:rsidRPr="00110CB3" w:rsidTr="002E6117">
        <w:trPr>
          <w:trHeight w:val="624"/>
        </w:trPr>
        <w:tc>
          <w:tcPr>
            <w:tcW w:w="2359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Виды мероприятий</w:t>
            </w: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</w:t>
            </w:r>
            <w:r w:rsidRPr="00110CB3">
              <w:t>)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Форма оказания услуги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наименование</w:t>
            </w:r>
          </w:p>
        </w:tc>
        <w:tc>
          <w:tcPr>
            <w:tcW w:w="783" w:type="dxa"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10CB3">
              <w:t>код</w:t>
            </w:r>
          </w:p>
        </w:tc>
        <w:tc>
          <w:tcPr>
            <w:tcW w:w="1186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35064" w:rsidRPr="00110CB3" w:rsidRDefault="00435064" w:rsidP="002E61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10CB3" w:rsidRPr="00110CB3" w:rsidTr="002E6117">
        <w:trPr>
          <w:trHeight w:hRule="exact" w:val="372"/>
        </w:trPr>
        <w:tc>
          <w:tcPr>
            <w:tcW w:w="2359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1</w:t>
            </w:r>
          </w:p>
        </w:tc>
        <w:tc>
          <w:tcPr>
            <w:tcW w:w="133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2</w:t>
            </w: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3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4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5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6</w:t>
            </w:r>
          </w:p>
        </w:tc>
        <w:tc>
          <w:tcPr>
            <w:tcW w:w="1418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7</w:t>
            </w: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8</w:t>
            </w:r>
          </w:p>
        </w:tc>
        <w:tc>
          <w:tcPr>
            <w:tcW w:w="783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9</w:t>
            </w:r>
          </w:p>
        </w:tc>
        <w:tc>
          <w:tcPr>
            <w:tcW w:w="1186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10</w:t>
            </w:r>
          </w:p>
        </w:tc>
        <w:tc>
          <w:tcPr>
            <w:tcW w:w="1007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11</w:t>
            </w:r>
          </w:p>
        </w:tc>
        <w:tc>
          <w:tcPr>
            <w:tcW w:w="967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  <w:rPr>
                <w:szCs w:val="28"/>
              </w:rPr>
            </w:pPr>
            <w:r w:rsidRPr="00110CB3">
              <w:t>12</w:t>
            </w:r>
          </w:p>
        </w:tc>
      </w:tr>
      <w:tr w:rsidR="00110CB3" w:rsidRPr="00110CB3" w:rsidTr="002E6117">
        <w:trPr>
          <w:trHeight w:hRule="exact" w:val="1962"/>
        </w:trPr>
        <w:tc>
          <w:tcPr>
            <w:tcW w:w="2359" w:type="dxa"/>
            <w:shd w:val="clear" w:color="auto" w:fill="FFFFFF"/>
          </w:tcPr>
          <w:p w:rsidR="00435064" w:rsidRPr="00110CB3" w:rsidRDefault="00435064" w:rsidP="002E6117"/>
        </w:tc>
        <w:tc>
          <w:tcPr>
            <w:tcW w:w="1332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Народные гуляния, праздники, торжественные мероприятия</w:t>
            </w:r>
            <w:proofErr w:type="gramStart"/>
            <w:r w:rsidRPr="00110CB3">
              <w:t>.</w:t>
            </w:r>
            <w:proofErr w:type="gramEnd"/>
            <w:r w:rsidRPr="00110CB3">
              <w:t xml:space="preserve"> </w:t>
            </w:r>
            <w:proofErr w:type="gramStart"/>
            <w:r w:rsidRPr="00110CB3">
              <w:t>п</w:t>
            </w:r>
            <w:proofErr w:type="gramEnd"/>
            <w:r w:rsidRPr="00110CB3">
              <w:t>амятные даты</w:t>
            </w: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В  России (за исключением Москвы и</w:t>
            </w:r>
            <w:proofErr w:type="gramStart"/>
            <w:r w:rsidRPr="00110CB3">
              <w:t xml:space="preserve"> С</w:t>
            </w:r>
            <w:proofErr w:type="gramEnd"/>
            <w:r w:rsidRPr="00110CB3">
              <w:t>анкт – Петербурга)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-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-</w:t>
            </w:r>
          </w:p>
        </w:tc>
        <w:tc>
          <w:tcPr>
            <w:tcW w:w="1418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Динамика количества участников к предыдущему отчетному периоду</w:t>
            </w:r>
          </w:p>
        </w:tc>
        <w:tc>
          <w:tcPr>
            <w:tcW w:w="1276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процент</w:t>
            </w:r>
          </w:p>
        </w:tc>
        <w:tc>
          <w:tcPr>
            <w:tcW w:w="783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744</w:t>
            </w:r>
          </w:p>
        </w:tc>
        <w:tc>
          <w:tcPr>
            <w:tcW w:w="1186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5,3</w:t>
            </w:r>
          </w:p>
        </w:tc>
        <w:tc>
          <w:tcPr>
            <w:tcW w:w="1007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-</w:t>
            </w:r>
          </w:p>
        </w:tc>
        <w:tc>
          <w:tcPr>
            <w:tcW w:w="967" w:type="dxa"/>
            <w:shd w:val="clear" w:color="auto" w:fill="FFFFFF"/>
          </w:tcPr>
          <w:p w:rsidR="00435064" w:rsidRPr="00110CB3" w:rsidRDefault="00435064" w:rsidP="002E6117">
            <w:pPr>
              <w:jc w:val="center"/>
            </w:pPr>
            <w:r w:rsidRPr="00110CB3">
              <w:t>-</w:t>
            </w:r>
          </w:p>
        </w:tc>
      </w:tr>
    </w:tbl>
    <w:p w:rsidR="00435064" w:rsidRPr="00110CB3" w:rsidRDefault="00435064" w:rsidP="0043506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435064" w:rsidRPr="00110CB3" w:rsidRDefault="00435064" w:rsidP="0043506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110CB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94E71" wp14:editId="77D31EE3">
                <wp:simplePos x="0" y="0"/>
                <wp:positionH relativeFrom="column">
                  <wp:posOffset>3089911</wp:posOffset>
                </wp:positionH>
                <wp:positionV relativeFrom="paragraph">
                  <wp:posOffset>382905</wp:posOffset>
                </wp:positionV>
                <wp:extent cx="400050" cy="238125"/>
                <wp:effectExtent l="0" t="0" r="19050" b="285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64" w:rsidRPr="002E6311" w:rsidRDefault="00435064" w:rsidP="0043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3.3pt;margin-top:30.15pt;width:31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">
                <v:textbox>
                  <w:txbxContent>
                    <w:p w:rsidR="00435064" w:rsidRPr="002E6311" w:rsidRDefault="00435064" w:rsidP="00435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435064" w:rsidRPr="00110CB3" w:rsidRDefault="00435064" w:rsidP="0043506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35064" w:rsidRPr="00110CB3" w:rsidRDefault="00435064" w:rsidP="00435064">
      <w:pPr>
        <w:widowControl w:val="0"/>
        <w:rPr>
          <w:sz w:val="24"/>
          <w:szCs w:val="24"/>
        </w:rPr>
      </w:pPr>
    </w:p>
    <w:p w:rsidR="00435064" w:rsidRPr="00110CB3" w:rsidRDefault="00435064" w:rsidP="00435064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</w:rPr>
        <w:lastRenderedPageBreak/>
        <w:t xml:space="preserve">3.2  </w:t>
      </w:r>
      <w:r w:rsidRPr="00110CB3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1134"/>
        <w:gridCol w:w="992"/>
        <w:gridCol w:w="850"/>
        <w:gridCol w:w="993"/>
        <w:gridCol w:w="1275"/>
        <w:gridCol w:w="709"/>
        <w:gridCol w:w="600"/>
        <w:gridCol w:w="789"/>
        <w:gridCol w:w="755"/>
        <w:gridCol w:w="755"/>
        <w:gridCol w:w="952"/>
        <w:gridCol w:w="755"/>
        <w:gridCol w:w="755"/>
      </w:tblGrid>
      <w:tr w:rsidR="00110CB3" w:rsidRPr="00110CB3" w:rsidTr="002E6117">
        <w:tc>
          <w:tcPr>
            <w:tcW w:w="1848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Уникальный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номер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реестровой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99" w:type="dxa"/>
            <w:gridSpan w:val="3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462" w:type="dxa"/>
            <w:gridSpan w:val="3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Среднегодовой размер платы (цена, тариф)</w:t>
            </w:r>
          </w:p>
        </w:tc>
      </w:tr>
      <w:tr w:rsidR="00110CB3" w:rsidRPr="00110CB3" w:rsidTr="002E6117">
        <w:tc>
          <w:tcPr>
            <w:tcW w:w="1848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  <w:r w:rsidRPr="00110CB3">
              <w:rPr>
                <w:bCs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единица измерения по ОКЕИ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2016 год (</w:t>
            </w:r>
            <w:proofErr w:type="spellStart"/>
            <w:proofErr w:type="gramStart"/>
            <w:r w:rsidRPr="00110CB3">
              <w:rPr>
                <w:bCs/>
              </w:rPr>
              <w:t>очеред</w:t>
            </w:r>
            <w:proofErr w:type="spellEnd"/>
            <w:r w:rsidRPr="00110CB3">
              <w:rPr>
                <w:bCs/>
              </w:rPr>
              <w:t>-ной</w:t>
            </w:r>
            <w:proofErr w:type="gramEnd"/>
            <w:r w:rsidRPr="00110CB3">
              <w:rPr>
                <w:bCs/>
              </w:rPr>
              <w:t xml:space="preserve">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2017 год (1-й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2018год (2-й год </w:t>
            </w:r>
            <w:proofErr w:type="spellStart"/>
            <w:r w:rsidRPr="00110CB3">
              <w:rPr>
                <w:bCs/>
              </w:rPr>
              <w:t>плано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CB3">
              <w:rPr>
                <w:bCs/>
              </w:rPr>
              <w:t>вого</w:t>
            </w:r>
            <w:proofErr w:type="spellEnd"/>
            <w:r w:rsidRPr="00110CB3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2016 год (очередной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вый год)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2017 год (1-й год </w:t>
            </w:r>
            <w:proofErr w:type="spellStart"/>
            <w:r w:rsidRPr="00110CB3">
              <w:rPr>
                <w:bCs/>
              </w:rPr>
              <w:t>плано-вого</w:t>
            </w:r>
            <w:proofErr w:type="spellEnd"/>
            <w:r w:rsidRPr="00110CB3">
              <w:rPr>
                <w:bCs/>
              </w:rPr>
              <w:t xml:space="preserve"> </w:t>
            </w:r>
            <w:proofErr w:type="gram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периода)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 xml:space="preserve">2018 год (2-й год </w:t>
            </w:r>
            <w:proofErr w:type="spellStart"/>
            <w:proofErr w:type="gramStart"/>
            <w:r w:rsidRPr="00110CB3">
              <w:rPr>
                <w:bCs/>
              </w:rPr>
              <w:t>плано-вого</w:t>
            </w:r>
            <w:proofErr w:type="spellEnd"/>
            <w:proofErr w:type="gramEnd"/>
            <w:r w:rsidRPr="00110CB3">
              <w:rPr>
                <w:bCs/>
              </w:rPr>
              <w:t xml:space="preserve"> периода)</w:t>
            </w:r>
          </w:p>
        </w:tc>
      </w:tr>
      <w:tr w:rsidR="00110CB3" w:rsidRPr="00110CB3" w:rsidTr="002E6117">
        <w:tc>
          <w:tcPr>
            <w:tcW w:w="1848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rPr>
                <w:bCs/>
              </w:rPr>
            </w:pP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Виды мероприятий</w:t>
            </w:r>
          </w:p>
        </w:tc>
        <w:tc>
          <w:tcPr>
            <w:tcW w:w="1134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rPr>
                <w:bCs/>
              </w:rPr>
            </w:pP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Место проведения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keepNext/>
              <w:jc w:val="center"/>
              <w:outlineLvl w:val="3"/>
            </w:pPr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110CB3">
              <w:t>(</w:t>
            </w:r>
            <w:proofErr w:type="spellStart"/>
            <w:r w:rsidRPr="00110CB3">
              <w:rPr>
                <w:sz w:val="18"/>
                <w:szCs w:val="18"/>
              </w:rPr>
              <w:t>наименова</w:t>
            </w:r>
            <w:proofErr w:type="spellEnd"/>
            <w:r w:rsidRPr="00110CB3">
              <w:rPr>
                <w:sz w:val="18"/>
                <w:szCs w:val="18"/>
              </w:rPr>
              <w:t>-</w:t>
            </w:r>
            <w:proofErr w:type="gramEnd"/>
          </w:p>
          <w:p w:rsidR="00435064" w:rsidRPr="00110CB3" w:rsidRDefault="00435064" w:rsidP="002E611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spellStart"/>
            <w:r w:rsidRPr="00110CB3">
              <w:rPr>
                <w:sz w:val="18"/>
                <w:szCs w:val="18"/>
              </w:rPr>
              <w:t>ние</w:t>
            </w:r>
            <w:proofErr w:type="spell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t>Форма оказания услуги</w:t>
            </w:r>
          </w:p>
        </w:tc>
        <w:tc>
          <w:tcPr>
            <w:tcW w:w="993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наименование</w:t>
            </w:r>
          </w:p>
        </w:tc>
        <w:tc>
          <w:tcPr>
            <w:tcW w:w="600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bCs/>
              </w:rPr>
              <w:t>код</w:t>
            </w: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10CB3" w:rsidRPr="00110CB3" w:rsidTr="002E6117">
        <w:tc>
          <w:tcPr>
            <w:tcW w:w="1848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9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14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15</w:t>
            </w:r>
          </w:p>
        </w:tc>
      </w:tr>
      <w:tr w:rsidR="00110CB3" w:rsidRPr="00110CB3" w:rsidTr="002E6117">
        <w:trPr>
          <w:trHeight w:val="522"/>
        </w:trPr>
        <w:tc>
          <w:tcPr>
            <w:tcW w:w="1848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В России (за исключением Москвы и</w:t>
            </w:r>
            <w:proofErr w:type="gramStart"/>
            <w:r w:rsidRPr="00110CB3">
              <w:t xml:space="preserve"> С</w:t>
            </w:r>
            <w:proofErr w:type="gramEnd"/>
            <w:r w:rsidRPr="00110CB3">
              <w:t>анкт – Петербурга)</w:t>
            </w:r>
          </w:p>
        </w:tc>
        <w:tc>
          <w:tcPr>
            <w:tcW w:w="992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993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штука</w:t>
            </w:r>
          </w:p>
        </w:tc>
        <w:tc>
          <w:tcPr>
            <w:tcW w:w="600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</w:pPr>
            <w:r w:rsidRPr="00110CB3">
              <w:t>796</w:t>
            </w:r>
          </w:p>
        </w:tc>
        <w:tc>
          <w:tcPr>
            <w:tcW w:w="789" w:type="dxa"/>
            <w:shd w:val="clear" w:color="auto" w:fill="FFFFFF"/>
          </w:tcPr>
          <w:p w:rsidR="00435064" w:rsidRPr="00110CB3" w:rsidRDefault="00A73ED2" w:rsidP="002E6117">
            <w:pPr>
              <w:widowControl w:val="0"/>
              <w:spacing w:line="235" w:lineRule="auto"/>
              <w:jc w:val="center"/>
            </w:pPr>
            <w:r>
              <w:t>306</w:t>
            </w:r>
          </w:p>
        </w:tc>
        <w:tc>
          <w:tcPr>
            <w:tcW w:w="755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:rsidR="00435064" w:rsidRPr="00110CB3" w:rsidRDefault="00435064" w:rsidP="002E611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</w:tr>
    </w:tbl>
    <w:p w:rsidR="00435064" w:rsidRPr="00110CB3" w:rsidRDefault="00435064" w:rsidP="0043506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116BE" wp14:editId="0F925F67">
                <wp:simplePos x="0" y="0"/>
                <wp:positionH relativeFrom="column">
                  <wp:posOffset>3070859</wp:posOffset>
                </wp:positionH>
                <wp:positionV relativeFrom="paragraph">
                  <wp:posOffset>262890</wp:posOffset>
                </wp:positionV>
                <wp:extent cx="542925" cy="247650"/>
                <wp:effectExtent l="0" t="0" r="28575" b="190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64" w:rsidRPr="002E6311" w:rsidRDefault="00435064" w:rsidP="0043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35064" w:rsidRPr="002E6311" w:rsidRDefault="00435064" w:rsidP="0043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1.8pt;margin-top:20.7pt;width:42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">
                <v:textbox>
                  <w:txbxContent>
                    <w:p w:rsidR="00435064" w:rsidRPr="002E6311" w:rsidRDefault="00435064" w:rsidP="00435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:rsidR="00435064" w:rsidRPr="002E6311" w:rsidRDefault="00435064" w:rsidP="004350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Pr="00110CB3">
        <w:rPr>
          <w:bCs/>
          <w:sz w:val="24"/>
          <w:szCs w:val="24"/>
        </w:rPr>
        <w:t>муниципальное</w:t>
      </w:r>
      <w:r w:rsidRPr="00110CB3">
        <w:rPr>
          <w:bCs/>
          <w:sz w:val="24"/>
          <w:szCs w:val="24"/>
          <w:shd w:val="clear" w:color="auto" w:fill="FFFFFF"/>
        </w:rPr>
        <w:t xml:space="preserve"> задание считается выполненным, (процентов) </w:t>
      </w:r>
    </w:p>
    <w:p w:rsidR="00435064" w:rsidRPr="00110CB3" w:rsidRDefault="00435064" w:rsidP="0043506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435064" w:rsidRPr="00110CB3" w:rsidRDefault="00435064" w:rsidP="005E57D6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5E57D6" w:rsidRPr="00110CB3" w:rsidRDefault="005E57D6" w:rsidP="005E57D6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E57D6" w:rsidRPr="00110CB3" w:rsidRDefault="005E57D6" w:rsidP="005E57D6">
      <w:pPr>
        <w:widowControl w:val="0"/>
        <w:spacing w:line="235" w:lineRule="auto"/>
        <w:rPr>
          <w:sz w:val="24"/>
          <w:szCs w:val="24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71"/>
        <w:gridCol w:w="1185"/>
        <w:gridCol w:w="1096"/>
        <w:gridCol w:w="7205"/>
      </w:tblGrid>
      <w:tr w:rsidR="00110CB3" w:rsidRPr="00110CB3" w:rsidTr="002E6117">
        <w:trPr>
          <w:trHeight w:hRule="exact" w:val="371"/>
        </w:trPr>
        <w:tc>
          <w:tcPr>
            <w:tcW w:w="13188" w:type="dxa"/>
            <w:gridSpan w:val="5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110CB3">
              <w:rPr>
                <w:shd w:val="clear" w:color="auto" w:fill="FFFFFF"/>
              </w:rPr>
              <w:t>Нормативный правовой акт</w:t>
            </w:r>
          </w:p>
        </w:tc>
      </w:tr>
      <w:tr w:rsidR="00110CB3" w:rsidRPr="00110CB3" w:rsidTr="002E6117">
        <w:trPr>
          <w:trHeight w:hRule="exact" w:val="371"/>
        </w:trPr>
        <w:tc>
          <w:tcPr>
            <w:tcW w:w="431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вид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принявший орган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дата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номер</w:t>
            </w:r>
          </w:p>
        </w:tc>
        <w:tc>
          <w:tcPr>
            <w:tcW w:w="720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наименование</w:t>
            </w:r>
          </w:p>
        </w:tc>
      </w:tr>
      <w:tr w:rsidR="00110CB3" w:rsidRPr="00110CB3" w:rsidTr="002E6117">
        <w:trPr>
          <w:trHeight w:hRule="exact" w:val="274"/>
        </w:trPr>
        <w:tc>
          <w:tcPr>
            <w:tcW w:w="431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3271" w:type="dxa"/>
            <w:shd w:val="clear" w:color="auto" w:fill="FFFFFF"/>
            <w:vAlign w:val="bottom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7205" w:type="dxa"/>
            <w:shd w:val="clear" w:color="auto" w:fill="FFFFFF"/>
            <w:vAlign w:val="center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110CB3">
              <w:rPr>
                <w:bCs/>
              </w:rPr>
              <w:t>5</w:t>
            </w:r>
          </w:p>
        </w:tc>
      </w:tr>
      <w:tr w:rsidR="00110CB3" w:rsidRPr="00110CB3" w:rsidTr="002E6117">
        <w:trPr>
          <w:trHeight w:hRule="exact" w:val="622"/>
        </w:trPr>
        <w:tc>
          <w:tcPr>
            <w:tcW w:w="431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3271" w:type="dxa"/>
            <w:shd w:val="clear" w:color="auto" w:fill="FFFFFF"/>
          </w:tcPr>
          <w:p w:rsidR="005E57D6" w:rsidRPr="00110CB3" w:rsidRDefault="005E57D6" w:rsidP="002E6117">
            <w:pPr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1096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jc w:val="center"/>
            </w:pPr>
            <w:r w:rsidRPr="00110CB3">
              <w:t>-</w:t>
            </w:r>
          </w:p>
        </w:tc>
        <w:tc>
          <w:tcPr>
            <w:tcW w:w="7205" w:type="dxa"/>
            <w:shd w:val="clear" w:color="auto" w:fill="FFFFFF"/>
          </w:tcPr>
          <w:p w:rsidR="005E57D6" w:rsidRPr="00110CB3" w:rsidRDefault="005E57D6" w:rsidP="002E6117">
            <w:pPr>
              <w:widowControl w:val="0"/>
              <w:spacing w:line="235" w:lineRule="auto"/>
              <w:ind w:left="34"/>
              <w:jc w:val="center"/>
            </w:pPr>
            <w:r w:rsidRPr="00110CB3">
              <w:t>-</w:t>
            </w:r>
          </w:p>
        </w:tc>
      </w:tr>
    </w:tbl>
    <w:p w:rsidR="005E57D6" w:rsidRPr="00110CB3" w:rsidRDefault="005E57D6" w:rsidP="005E57D6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5E57D6" w:rsidRPr="00110CB3" w:rsidRDefault="005E57D6" w:rsidP="00435064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 xml:space="preserve">5. Порядок оказания </w:t>
      </w:r>
      <w:r w:rsidRPr="00110CB3">
        <w:rPr>
          <w:bCs/>
          <w:sz w:val="24"/>
          <w:szCs w:val="24"/>
        </w:rPr>
        <w:t>муниципальной</w:t>
      </w:r>
      <w:r w:rsidRPr="00110CB3">
        <w:rPr>
          <w:sz w:val="24"/>
          <w:szCs w:val="24"/>
          <w:shd w:val="clear" w:color="auto" w:fill="FFFFFF"/>
        </w:rPr>
        <w:t xml:space="preserve"> услуги</w:t>
      </w:r>
    </w:p>
    <w:p w:rsidR="005E57D6" w:rsidRPr="00110CB3" w:rsidRDefault="005E57D6" w:rsidP="00435064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  <w:r w:rsidRPr="00110CB3">
        <w:rPr>
          <w:b/>
          <w:sz w:val="8"/>
          <w:szCs w:val="8"/>
          <w:shd w:val="clear" w:color="auto" w:fill="FFFFFF"/>
        </w:rPr>
        <w:t xml:space="preserve"> </w:t>
      </w:r>
    </w:p>
    <w:p w:rsidR="00435064" w:rsidRPr="00110CB3" w:rsidRDefault="005E57D6" w:rsidP="00435064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u w:val="single"/>
        </w:rPr>
        <w:lastRenderedPageBreak/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110CB3">
        <w:rPr>
          <w:rFonts w:ascii="Arial" w:hAnsi="Arial" w:cs="Arial"/>
          <w:sz w:val="24"/>
          <w:szCs w:val="24"/>
          <w:u w:val="single"/>
          <w:shd w:val="clear" w:color="auto" w:fill="E8F3F7"/>
        </w:rPr>
        <w:t xml:space="preserve"> </w:t>
      </w:r>
      <w:r w:rsidRPr="00110CB3">
        <w:rPr>
          <w:sz w:val="24"/>
          <w:szCs w:val="24"/>
          <w:u w:val="single"/>
          <w:shd w:val="clear" w:color="auto" w:fill="FFFFFF" w:themeFill="background1"/>
        </w:rPr>
        <w:t>Федеральный закон от 05.10.2003 131-фз</w:t>
      </w:r>
      <w:proofErr w:type="gramStart"/>
      <w:r w:rsidRPr="00110CB3">
        <w:rPr>
          <w:sz w:val="24"/>
          <w:szCs w:val="24"/>
          <w:u w:val="single"/>
          <w:shd w:val="clear" w:color="auto" w:fill="FFFFFF" w:themeFill="background1"/>
        </w:rPr>
        <w:t xml:space="preserve"> О</w:t>
      </w:r>
      <w:proofErr w:type="gramEnd"/>
      <w:r w:rsidRPr="00110CB3">
        <w:rPr>
          <w:sz w:val="24"/>
          <w:szCs w:val="24"/>
          <w:u w:val="single"/>
          <w:shd w:val="clear" w:color="auto" w:fill="FFFFFF" w:themeFill="background1"/>
        </w:rPr>
        <w:t>б общих принципах организации местного самоуправления в Российской Федерации, Закон от 09.10.1992 №3612-1 «Основы законодательства Российской Федерации о культуре».</w:t>
      </w:r>
      <w:r w:rsidRPr="00110CB3">
        <w:rPr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5E57D6" w:rsidRPr="00110CB3" w:rsidRDefault="005E57D6" w:rsidP="00435064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:rsidR="005E57D6" w:rsidRPr="00110CB3" w:rsidRDefault="005E57D6" w:rsidP="005E57D6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5E57D6" w:rsidRPr="00110CB3" w:rsidRDefault="005E57D6" w:rsidP="005E57D6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E57D6" w:rsidRPr="00110CB3" w:rsidRDefault="005E57D6" w:rsidP="005E57D6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5E57D6" w:rsidRPr="00110CB3" w:rsidRDefault="005E57D6" w:rsidP="005E57D6">
      <w:pPr>
        <w:pStyle w:val="a7"/>
        <w:shd w:val="clear" w:color="auto" w:fill="auto"/>
        <w:spacing w:line="230" w:lineRule="exact"/>
        <w:rPr>
          <w:sz w:val="22"/>
          <w:szCs w:val="22"/>
        </w:rPr>
      </w:pPr>
    </w:p>
    <w:tbl>
      <w:tblPr>
        <w:tblOverlap w:val="never"/>
        <w:tblW w:w="15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6778"/>
        <w:gridCol w:w="4512"/>
      </w:tblGrid>
      <w:tr w:rsidR="00110CB3" w:rsidRPr="00110CB3" w:rsidTr="002E611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Частота обновления информации</w:t>
            </w:r>
          </w:p>
        </w:tc>
      </w:tr>
      <w:tr w:rsidR="00110CB3" w:rsidRPr="00110CB3" w:rsidTr="002E611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5pt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color w:val="auto"/>
                <w:sz w:val="22"/>
                <w:szCs w:val="22"/>
              </w:rPr>
              <w:t>3</w:t>
            </w:r>
          </w:p>
        </w:tc>
      </w:tr>
      <w:tr w:rsidR="00110CB3" w:rsidRPr="00110CB3" w:rsidTr="002E611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Default"/>
              <w:rPr>
                <w:color w:val="auto"/>
                <w:sz w:val="22"/>
                <w:szCs w:val="22"/>
              </w:rPr>
            </w:pPr>
            <w:r w:rsidRPr="00110CB3">
              <w:rPr>
                <w:color w:val="auto"/>
                <w:sz w:val="22"/>
                <w:szCs w:val="22"/>
              </w:rPr>
              <w:t>1.Размещение информации на сайте  культурно-досугового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Default"/>
              <w:rPr>
                <w:color w:val="auto"/>
                <w:sz w:val="22"/>
                <w:szCs w:val="22"/>
              </w:rPr>
            </w:pPr>
            <w:r w:rsidRPr="00110CB3">
              <w:rPr>
                <w:color w:val="auto"/>
                <w:sz w:val="22"/>
                <w:szCs w:val="22"/>
              </w:rPr>
              <w:t xml:space="preserve">В объёме, предусмотренном в соответствии с Приказом Министерства культуры Российской Федерации от 20февраля 2015г. №277 «Об утверждении требований к содержанию и форме предоставления информации на официальных сайтах уполномоченного федерального органа исполнительской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pStyle w:val="Default"/>
              <w:rPr>
                <w:color w:val="auto"/>
                <w:sz w:val="22"/>
                <w:szCs w:val="22"/>
              </w:rPr>
            </w:pPr>
            <w:r w:rsidRPr="00110CB3">
              <w:rPr>
                <w:color w:val="auto"/>
                <w:sz w:val="22"/>
                <w:szCs w:val="22"/>
              </w:rPr>
              <w:t xml:space="preserve">По мере необходимости </w:t>
            </w:r>
          </w:p>
        </w:tc>
      </w:tr>
      <w:tr w:rsidR="00110CB3" w:rsidRPr="00110CB3" w:rsidTr="002E611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sz w:val="22"/>
                <w:szCs w:val="22"/>
              </w:rPr>
            </w:pPr>
            <w:r w:rsidRPr="00110CB3">
              <w:rPr>
                <w:sz w:val="22"/>
                <w:szCs w:val="22"/>
              </w:rPr>
              <w:t>2.Размещение информации на информационном стенде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sz w:val="22"/>
                <w:szCs w:val="22"/>
              </w:rPr>
            </w:pPr>
            <w:r w:rsidRPr="00110CB3">
              <w:rPr>
                <w:sz w:val="22"/>
                <w:szCs w:val="22"/>
              </w:rPr>
              <w:t>Перечень предоставляемых услуг; Расписание репетиционных занятий; План культурно-досуговых мероприятий на текущий месяц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5E57D6" w:rsidRPr="00110CB3" w:rsidRDefault="005E57D6" w:rsidP="002E6117">
            <w:pPr>
              <w:rPr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 xml:space="preserve">По мере необходимости                               Постоянно     </w:t>
            </w:r>
          </w:p>
        </w:tc>
      </w:tr>
      <w:tr w:rsidR="00110CB3" w:rsidRPr="00110CB3" w:rsidTr="002E611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 xml:space="preserve">3.Размещение информации в рекламных проспектах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E6117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 xml:space="preserve">По мере необходимости </w:t>
            </w:r>
          </w:p>
        </w:tc>
      </w:tr>
      <w:tr w:rsidR="00110CB3" w:rsidRPr="00110CB3" w:rsidTr="002E6117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32A53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D6" w:rsidRPr="00110CB3" w:rsidRDefault="005E57D6" w:rsidP="00232A53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6" w:rsidRPr="00110CB3" w:rsidRDefault="005E57D6" w:rsidP="00232A53">
            <w:pPr>
              <w:rPr>
                <w:rStyle w:val="115pt"/>
                <w:rFonts w:eastAsia="Courier New"/>
                <w:color w:val="auto"/>
                <w:sz w:val="22"/>
                <w:szCs w:val="22"/>
              </w:rPr>
            </w:pPr>
            <w:r w:rsidRPr="00110CB3">
              <w:rPr>
                <w:rStyle w:val="115pt"/>
                <w:rFonts w:eastAsia="Courier New"/>
                <w:color w:val="auto"/>
                <w:sz w:val="22"/>
                <w:szCs w:val="22"/>
              </w:rPr>
              <w:t>По мере необходимости</w:t>
            </w:r>
          </w:p>
        </w:tc>
      </w:tr>
    </w:tbl>
    <w:p w:rsidR="00110CB3" w:rsidRDefault="00110CB3" w:rsidP="00232A53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769D3" w:rsidRPr="00110CB3" w:rsidRDefault="00B769D3" w:rsidP="00232A53">
      <w:pPr>
        <w:keepNext/>
        <w:jc w:val="center"/>
        <w:outlineLvl w:val="3"/>
        <w:rPr>
          <w:b/>
          <w:bCs/>
          <w:sz w:val="24"/>
          <w:szCs w:val="24"/>
        </w:rPr>
      </w:pPr>
      <w:r w:rsidRPr="00110CB3">
        <w:rPr>
          <w:b/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B769D3" w:rsidRPr="00110CB3" w:rsidRDefault="00B769D3" w:rsidP="00232A5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769D3" w:rsidRPr="00110CB3" w:rsidRDefault="00B769D3" w:rsidP="00232A53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110C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E81F8" wp14:editId="04ECCCC8">
                <wp:simplePos x="0" y="0"/>
                <wp:positionH relativeFrom="column">
                  <wp:posOffset>7299325</wp:posOffset>
                </wp:positionH>
                <wp:positionV relativeFrom="paragraph">
                  <wp:posOffset>169545</wp:posOffset>
                </wp:positionV>
                <wp:extent cx="1952625" cy="1118235"/>
                <wp:effectExtent l="0" t="0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35064" w:rsidRPr="009D7718" w:rsidTr="002E611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5064" w:rsidRPr="001D09B5" w:rsidRDefault="00435064" w:rsidP="002E611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35064" w:rsidRPr="001D09B5" w:rsidRDefault="00435064" w:rsidP="002E611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435064" w:rsidRPr="001D09B5" w:rsidRDefault="00435064" w:rsidP="002E611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435064" w:rsidRPr="001D09B5" w:rsidRDefault="00435064" w:rsidP="002E611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09B5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435064" w:rsidRPr="001D09B5" w:rsidRDefault="00435064" w:rsidP="002E61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5064" w:rsidRPr="001D09B5" w:rsidRDefault="00435064" w:rsidP="002E61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064" w:rsidRPr="001D09B5" w:rsidRDefault="00435064" w:rsidP="002E61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064" w:rsidRPr="001D09B5" w:rsidRDefault="00435064" w:rsidP="002E611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  <w:t>07025100000000000004101</w:t>
                                  </w:r>
                                </w:p>
                              </w:tc>
                            </w:tr>
                          </w:tbl>
                          <w:p w:rsidR="00435064" w:rsidRPr="009D7718" w:rsidRDefault="00435064" w:rsidP="00435064"/>
                          <w:p w:rsidR="00EB65A5" w:rsidRPr="001B2409" w:rsidRDefault="00EB65A5" w:rsidP="00B769D3"/>
                          <w:p w:rsidR="00EB65A5" w:rsidRDefault="00EB65A5" w:rsidP="00B7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74.75pt;margin-top:13.35pt;width:153.75pt;height:8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O6hQIAABk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35064" w:rsidRPr="009D7718" w:rsidTr="002E611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5064" w:rsidRPr="001D09B5" w:rsidRDefault="00435064" w:rsidP="002E611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435064" w:rsidRPr="001D09B5" w:rsidRDefault="00435064" w:rsidP="002E611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435064" w:rsidRPr="001D09B5" w:rsidRDefault="00435064" w:rsidP="002E611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435064" w:rsidRPr="001D09B5" w:rsidRDefault="00435064" w:rsidP="002E611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09B5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435064" w:rsidRPr="001D09B5" w:rsidRDefault="00435064" w:rsidP="002E61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5064" w:rsidRPr="001D09B5" w:rsidRDefault="00435064" w:rsidP="002E61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35064" w:rsidRPr="001D09B5" w:rsidRDefault="00435064" w:rsidP="002E61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35064" w:rsidRPr="001D09B5" w:rsidRDefault="00435064" w:rsidP="002E611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  <w:t>07025100000000000004101</w:t>
                            </w:r>
                          </w:p>
                        </w:tc>
                      </w:tr>
                    </w:tbl>
                    <w:p w:rsidR="00435064" w:rsidRPr="009D7718" w:rsidRDefault="00435064" w:rsidP="00435064"/>
                    <w:p w:rsidR="00EB65A5" w:rsidRPr="001B2409" w:rsidRDefault="00EB65A5" w:rsidP="00B769D3"/>
                    <w:p w:rsidR="00EB65A5" w:rsidRDefault="00EB65A5" w:rsidP="00B769D3"/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u w:val="single"/>
          <w:shd w:val="clear" w:color="auto" w:fill="FFFFFF"/>
        </w:rPr>
        <w:t>РАЗДЕЛ 1</w:t>
      </w:r>
    </w:p>
    <w:p w:rsidR="007F2F62" w:rsidRPr="00110CB3" w:rsidRDefault="00B769D3" w:rsidP="00232A53">
      <w:pPr>
        <w:pStyle w:val="a4"/>
        <w:keepNext/>
        <w:numPr>
          <w:ilvl w:val="0"/>
          <w:numId w:val="3"/>
        </w:numPr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Наименование работы: </w:t>
      </w:r>
      <w:r w:rsidR="007F2F62" w:rsidRPr="00110CB3">
        <w:rPr>
          <w:bCs/>
          <w:sz w:val="24"/>
          <w:szCs w:val="24"/>
          <w:shd w:val="clear" w:color="auto" w:fill="FFFFFF"/>
        </w:rPr>
        <w:t xml:space="preserve">организация  деятельности клубных формирований и формирований </w:t>
      </w:r>
    </w:p>
    <w:p w:rsidR="007F2F62" w:rsidRPr="00110CB3" w:rsidRDefault="007F2F62" w:rsidP="00232A53">
      <w:pPr>
        <w:pStyle w:val="a4"/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>самодеятельного народного творчества</w:t>
      </w:r>
    </w:p>
    <w:p w:rsidR="00B769D3" w:rsidRPr="00110CB3" w:rsidRDefault="00B769D3" w:rsidP="007F2F62">
      <w:pPr>
        <w:pStyle w:val="a4"/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 xml:space="preserve">2. Категории потребителей работы: </w:t>
      </w:r>
      <w:r w:rsidRPr="00110CB3">
        <w:rPr>
          <w:bCs/>
          <w:sz w:val="24"/>
          <w:szCs w:val="24"/>
          <w:u w:val="single"/>
          <w:shd w:val="clear" w:color="auto" w:fill="FFFFFF"/>
        </w:rPr>
        <w:t>в интересах общества</w:t>
      </w:r>
    </w:p>
    <w:p w:rsidR="00B769D3" w:rsidRPr="00110CB3" w:rsidRDefault="00B769D3" w:rsidP="00B769D3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769D3" w:rsidRPr="00110CB3" w:rsidRDefault="00B769D3" w:rsidP="00B769D3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110CB3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B769D3" w:rsidRPr="00110CB3" w:rsidRDefault="00B769D3" w:rsidP="00B769D3">
      <w:pPr>
        <w:widowControl w:val="0"/>
        <w:rPr>
          <w:b/>
          <w:shd w:val="clear" w:color="auto" w:fill="FFFFFF"/>
          <w:vertAlign w:val="superscript"/>
        </w:rPr>
      </w:pPr>
    </w:p>
    <w:p w:rsidR="00B769D3" w:rsidRPr="00110CB3" w:rsidRDefault="00B769D3" w:rsidP="00B769D3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4"/>
        <w:gridCol w:w="1092"/>
        <w:gridCol w:w="1242"/>
      </w:tblGrid>
      <w:tr w:rsidR="00110CB3" w:rsidRPr="00110CB3" w:rsidTr="00435064">
        <w:tc>
          <w:tcPr>
            <w:tcW w:w="1581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</w:pPr>
            <w:r w:rsidRPr="00110CB3">
              <w:t xml:space="preserve">Показатель, характеризующий содержание работы </w:t>
            </w:r>
          </w:p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 xml:space="preserve"> (по справочникам)</w:t>
            </w:r>
          </w:p>
        </w:tc>
        <w:tc>
          <w:tcPr>
            <w:tcW w:w="2372" w:type="dxa"/>
            <w:gridSpan w:val="2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  <w:r w:rsidRPr="00110CB3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33" w:type="dxa"/>
            <w:gridSpan w:val="3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</w:pPr>
            <w:r w:rsidRPr="00110CB3">
              <w:t>Показатель качества работы</w:t>
            </w:r>
          </w:p>
        </w:tc>
        <w:tc>
          <w:tcPr>
            <w:tcW w:w="3498" w:type="dxa"/>
            <w:gridSpan w:val="3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</w:pPr>
            <w:r w:rsidRPr="00110CB3">
              <w:t>Значение показателя качества работы</w:t>
            </w:r>
          </w:p>
        </w:tc>
      </w:tr>
      <w:tr w:rsidR="00110CB3" w:rsidRPr="00110CB3" w:rsidTr="00435064">
        <w:tc>
          <w:tcPr>
            <w:tcW w:w="1581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96" w:type="dxa"/>
            <w:gridSpan w:val="3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72" w:type="dxa"/>
            <w:gridSpan w:val="2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22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</w:pPr>
            <w:r w:rsidRPr="00110CB3">
              <w:t>наименование показателя</w:t>
            </w:r>
          </w:p>
        </w:tc>
        <w:tc>
          <w:tcPr>
            <w:tcW w:w="2411" w:type="dxa"/>
            <w:gridSpan w:val="2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единица измерения 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Cs/>
              </w:rPr>
            </w:pPr>
            <w:r w:rsidRPr="00110CB3">
              <w:rPr>
                <w:bCs/>
              </w:rPr>
              <w:t>2016_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Cs/>
              </w:rPr>
            </w:pPr>
            <w:r w:rsidRPr="00110CB3">
              <w:rPr>
                <w:bCs/>
              </w:rPr>
              <w:t>2017 год</w:t>
            </w:r>
          </w:p>
          <w:p w:rsidR="00B769D3" w:rsidRPr="00110CB3" w:rsidRDefault="00B769D3" w:rsidP="003E4277">
            <w:pPr>
              <w:keepNext/>
              <w:jc w:val="center"/>
              <w:outlineLvl w:val="3"/>
              <w:rPr>
                <w:bCs/>
              </w:rPr>
            </w:pPr>
            <w:r w:rsidRPr="00110CB3">
              <w:rPr>
                <w:bCs/>
              </w:rPr>
              <w:t xml:space="preserve"> (1-й год планового периода)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keepNext/>
              <w:jc w:val="center"/>
              <w:outlineLvl w:val="3"/>
              <w:rPr>
                <w:bCs/>
              </w:rPr>
            </w:pPr>
            <w:r w:rsidRPr="00110CB3">
              <w:rPr>
                <w:bCs/>
              </w:rPr>
              <w:t>2018 год</w:t>
            </w:r>
          </w:p>
          <w:p w:rsidR="00B769D3" w:rsidRPr="00110CB3" w:rsidRDefault="00B769D3" w:rsidP="003E4277">
            <w:pPr>
              <w:keepNext/>
              <w:jc w:val="center"/>
              <w:outlineLvl w:val="3"/>
              <w:rPr>
                <w:bCs/>
              </w:rPr>
            </w:pPr>
            <w:r w:rsidRPr="00110CB3">
              <w:rPr>
                <w:bCs/>
              </w:rPr>
              <w:t>(2-й год планового периода)</w:t>
            </w:r>
          </w:p>
        </w:tc>
      </w:tr>
      <w:tr w:rsidR="00110CB3" w:rsidRPr="00110CB3" w:rsidTr="00435064">
        <w:tc>
          <w:tcPr>
            <w:tcW w:w="1581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8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__________</w:t>
            </w:r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83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___________</w:t>
            </w:r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89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proofErr w:type="spellStart"/>
            <w:r w:rsidRPr="00110CB3">
              <w:rPr>
                <w:bCs/>
              </w:rPr>
              <w:t>вание</w:t>
            </w:r>
            <w:proofErr w:type="spellEnd"/>
          </w:p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422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1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10CB3">
              <w:rPr>
                <w:bCs/>
              </w:rPr>
              <w:t>наименование</w:t>
            </w:r>
          </w:p>
        </w:tc>
        <w:tc>
          <w:tcPr>
            <w:tcW w:w="997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10CB3">
              <w:rPr>
                <w:bCs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69D3" w:rsidRPr="00110CB3" w:rsidRDefault="00B769D3" w:rsidP="003E4277">
            <w:pPr>
              <w:keepNext/>
              <w:outlineLvl w:val="3"/>
              <w:rPr>
                <w:b/>
                <w:bCs/>
              </w:rPr>
            </w:pPr>
          </w:p>
        </w:tc>
      </w:tr>
      <w:tr w:rsidR="00110CB3" w:rsidRPr="00110CB3" w:rsidTr="00435064">
        <w:tc>
          <w:tcPr>
            <w:tcW w:w="1581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5</w:t>
            </w:r>
          </w:p>
        </w:tc>
        <w:tc>
          <w:tcPr>
            <w:tcW w:w="1189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6</w:t>
            </w:r>
          </w:p>
        </w:tc>
        <w:tc>
          <w:tcPr>
            <w:tcW w:w="1422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7</w:t>
            </w:r>
          </w:p>
        </w:tc>
        <w:tc>
          <w:tcPr>
            <w:tcW w:w="141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8</w:t>
            </w:r>
          </w:p>
        </w:tc>
        <w:tc>
          <w:tcPr>
            <w:tcW w:w="997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11</w:t>
            </w:r>
          </w:p>
        </w:tc>
        <w:tc>
          <w:tcPr>
            <w:tcW w:w="1242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12</w:t>
            </w:r>
          </w:p>
        </w:tc>
      </w:tr>
      <w:tr w:rsidR="00110CB3" w:rsidRPr="00110CB3" w:rsidTr="00435064">
        <w:tc>
          <w:tcPr>
            <w:tcW w:w="1581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088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189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414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997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164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  <w:tc>
          <w:tcPr>
            <w:tcW w:w="1242" w:type="dxa"/>
            <w:shd w:val="clear" w:color="auto" w:fill="FFFFFF"/>
          </w:tcPr>
          <w:p w:rsidR="00B769D3" w:rsidRPr="00110CB3" w:rsidRDefault="00435064" w:rsidP="003E4277">
            <w:pPr>
              <w:widowControl w:val="0"/>
              <w:jc w:val="center"/>
              <w:rPr>
                <w:bCs/>
              </w:rPr>
            </w:pPr>
            <w:r w:rsidRPr="00110CB3">
              <w:rPr>
                <w:bCs/>
              </w:rPr>
              <w:t>-</w:t>
            </w:r>
          </w:p>
        </w:tc>
      </w:tr>
    </w:tbl>
    <w:p w:rsidR="00B769D3" w:rsidRPr="00110CB3" w:rsidRDefault="00B769D3" w:rsidP="00B769D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769D3" w:rsidRPr="00110CB3" w:rsidRDefault="00B769D3" w:rsidP="00B769D3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A927C" wp14:editId="7E5270DD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14325" cy="200025"/>
                <wp:effectExtent l="0" t="0" r="2857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A5" w:rsidRDefault="00435064" w:rsidP="00B769D3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97.55pt;margin-top:15.65pt;width:24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">
                <v:textbox>
                  <w:txbxContent>
                    <w:p w:rsidR="00EB65A5" w:rsidRDefault="00435064" w:rsidP="00B769D3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0CB3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выполненным, (процентов)                  </w:t>
      </w:r>
    </w:p>
    <w:p w:rsidR="00B769D3" w:rsidRPr="00110CB3" w:rsidRDefault="00B769D3" w:rsidP="00B769D3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B769D3" w:rsidRPr="00110CB3" w:rsidRDefault="00B769D3" w:rsidP="00B769D3">
      <w:pPr>
        <w:widowControl w:val="0"/>
        <w:rPr>
          <w:sz w:val="24"/>
          <w:szCs w:val="24"/>
        </w:rPr>
      </w:pPr>
    </w:p>
    <w:p w:rsidR="00B769D3" w:rsidRPr="00110CB3" w:rsidRDefault="00B769D3" w:rsidP="00B769D3">
      <w:pPr>
        <w:widowControl w:val="0"/>
        <w:rPr>
          <w:sz w:val="24"/>
          <w:szCs w:val="24"/>
        </w:rPr>
      </w:pPr>
    </w:p>
    <w:p w:rsidR="00B769D3" w:rsidRPr="00110CB3" w:rsidRDefault="00B769D3" w:rsidP="00B769D3">
      <w:pPr>
        <w:widowControl w:val="0"/>
        <w:rPr>
          <w:sz w:val="24"/>
          <w:szCs w:val="24"/>
        </w:rPr>
      </w:pPr>
    </w:p>
    <w:p w:rsidR="00B769D3" w:rsidRPr="00110CB3" w:rsidRDefault="00B769D3" w:rsidP="00B769D3">
      <w:pPr>
        <w:widowControl w:val="0"/>
        <w:rPr>
          <w:sz w:val="24"/>
          <w:szCs w:val="24"/>
        </w:rPr>
      </w:pPr>
    </w:p>
    <w:p w:rsidR="00B769D3" w:rsidRPr="00110CB3" w:rsidRDefault="00B769D3" w:rsidP="00B769D3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76"/>
        <w:gridCol w:w="1134"/>
        <w:gridCol w:w="1134"/>
        <w:gridCol w:w="992"/>
        <w:gridCol w:w="1134"/>
        <w:gridCol w:w="1417"/>
        <w:gridCol w:w="1148"/>
        <w:gridCol w:w="634"/>
        <w:gridCol w:w="946"/>
        <w:gridCol w:w="1003"/>
        <w:gridCol w:w="1056"/>
        <w:gridCol w:w="1283"/>
      </w:tblGrid>
      <w:tr w:rsidR="00110CB3" w:rsidRPr="00110CB3" w:rsidTr="003E4277">
        <w:tc>
          <w:tcPr>
            <w:tcW w:w="1423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Значение показателя объема работы</w:t>
            </w:r>
          </w:p>
        </w:tc>
      </w:tr>
      <w:tr w:rsidR="00110CB3" w:rsidRPr="00110CB3" w:rsidTr="00E66CB4">
        <w:tc>
          <w:tcPr>
            <w:tcW w:w="1423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наименование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</w:t>
            </w:r>
          </w:p>
        </w:tc>
        <w:tc>
          <w:tcPr>
            <w:tcW w:w="1782" w:type="dxa"/>
            <w:gridSpan w:val="2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 xml:space="preserve">единица измерения 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описание работы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 xml:space="preserve">2016 год (очередной </w:t>
            </w:r>
            <w:proofErr w:type="spellStart"/>
            <w:r w:rsidRPr="00110CB3">
              <w:rPr>
                <w:bCs/>
              </w:rPr>
              <w:t>финансо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вый год)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 xml:space="preserve">2017 год 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(1-й год планового периода)</w:t>
            </w:r>
          </w:p>
        </w:tc>
        <w:tc>
          <w:tcPr>
            <w:tcW w:w="1283" w:type="dxa"/>
            <w:vMerge w:val="restart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 xml:space="preserve">2018 год 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(2-й год планового периода)</w:t>
            </w:r>
          </w:p>
        </w:tc>
      </w:tr>
      <w:tr w:rsidR="00110CB3" w:rsidRPr="00110CB3" w:rsidTr="00E66CB4">
        <w:tc>
          <w:tcPr>
            <w:tcW w:w="1423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___________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___________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__________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10CB3">
              <w:rPr>
                <w:bCs/>
              </w:rPr>
              <w:t>_________</w:t>
            </w:r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110CB3">
              <w:rPr>
                <w:bCs/>
              </w:rPr>
              <w:t>(</w:t>
            </w:r>
            <w:proofErr w:type="spellStart"/>
            <w:r w:rsidRPr="00110CB3">
              <w:rPr>
                <w:bCs/>
              </w:rPr>
              <w:t>наименова</w:t>
            </w:r>
            <w:proofErr w:type="spellEnd"/>
            <w:r w:rsidRPr="00110CB3">
              <w:rPr>
                <w:bCs/>
              </w:rPr>
              <w:t>-</w:t>
            </w:r>
            <w:proofErr w:type="gram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proofErr w:type="spellStart"/>
            <w:r w:rsidRPr="00110CB3">
              <w:rPr>
                <w:bCs/>
              </w:rPr>
              <w:t>ние</w:t>
            </w:r>
            <w:proofErr w:type="spellEnd"/>
          </w:p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показателя)</w:t>
            </w:r>
          </w:p>
        </w:tc>
        <w:tc>
          <w:tcPr>
            <w:tcW w:w="1417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14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наименование</w:t>
            </w:r>
          </w:p>
        </w:tc>
        <w:tc>
          <w:tcPr>
            <w:tcW w:w="6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  <w:r w:rsidRPr="00110CB3">
              <w:rPr>
                <w:bCs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003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056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  <w:tc>
          <w:tcPr>
            <w:tcW w:w="1283" w:type="dxa"/>
            <w:vMerge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</w:pPr>
          </w:p>
        </w:tc>
      </w:tr>
      <w:tr w:rsidR="00110CB3" w:rsidRPr="00110CB3" w:rsidTr="00E66CB4">
        <w:tc>
          <w:tcPr>
            <w:tcW w:w="1423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10</w:t>
            </w:r>
          </w:p>
        </w:tc>
        <w:tc>
          <w:tcPr>
            <w:tcW w:w="1003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11</w:t>
            </w:r>
          </w:p>
        </w:tc>
        <w:tc>
          <w:tcPr>
            <w:tcW w:w="1056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12</w:t>
            </w:r>
          </w:p>
        </w:tc>
        <w:tc>
          <w:tcPr>
            <w:tcW w:w="1283" w:type="dxa"/>
            <w:shd w:val="clear" w:color="auto" w:fill="FFFFFF"/>
          </w:tcPr>
          <w:p w:rsidR="00B769D3" w:rsidRPr="00110CB3" w:rsidRDefault="00B769D3" w:rsidP="003E427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110CB3">
              <w:rPr>
                <w:bCs/>
              </w:rPr>
              <w:t>13</w:t>
            </w:r>
          </w:p>
        </w:tc>
      </w:tr>
      <w:tr w:rsidR="00110CB3" w:rsidRPr="00110CB3" w:rsidTr="00E66CB4">
        <w:tc>
          <w:tcPr>
            <w:tcW w:w="1423" w:type="dxa"/>
            <w:shd w:val="clear" w:color="auto" w:fill="FFFFFF"/>
          </w:tcPr>
          <w:p w:rsidR="00B769D3" w:rsidRPr="00110CB3" w:rsidRDefault="00B769D3" w:rsidP="00E66CB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69D3" w:rsidRPr="00110CB3" w:rsidRDefault="00E66CB4" w:rsidP="003E4277">
            <w:pPr>
              <w:widowControl w:val="0"/>
              <w:spacing w:line="216" w:lineRule="auto"/>
              <w:jc w:val="center"/>
            </w:pPr>
            <w:r w:rsidRPr="00110CB3">
              <w:t>Количество клубных формирований</w:t>
            </w:r>
          </w:p>
        </w:tc>
        <w:tc>
          <w:tcPr>
            <w:tcW w:w="1148" w:type="dxa"/>
            <w:shd w:val="clear" w:color="auto" w:fill="FFFFFF"/>
          </w:tcPr>
          <w:p w:rsidR="00B769D3" w:rsidRPr="00110CB3" w:rsidRDefault="00A73ED2" w:rsidP="003E4277">
            <w:pPr>
              <w:widowControl w:val="0"/>
              <w:spacing w:line="216" w:lineRule="auto"/>
              <w:jc w:val="center"/>
            </w:pPr>
            <w:r>
              <w:t>еди</w:t>
            </w:r>
            <w:r w:rsidR="00E66CB4" w:rsidRPr="00110CB3">
              <w:t>ница</w:t>
            </w:r>
          </w:p>
        </w:tc>
        <w:tc>
          <w:tcPr>
            <w:tcW w:w="634" w:type="dxa"/>
            <w:shd w:val="clear" w:color="auto" w:fill="FFFFFF"/>
          </w:tcPr>
          <w:p w:rsidR="00B769D3" w:rsidRPr="00110CB3" w:rsidRDefault="00E66CB4" w:rsidP="003E4277">
            <w:pPr>
              <w:widowControl w:val="0"/>
              <w:spacing w:line="216" w:lineRule="auto"/>
              <w:jc w:val="center"/>
            </w:pPr>
            <w:r w:rsidRPr="00110CB3">
              <w:t>744</w:t>
            </w:r>
          </w:p>
        </w:tc>
        <w:tc>
          <w:tcPr>
            <w:tcW w:w="946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FFFFFF"/>
          </w:tcPr>
          <w:p w:rsidR="00B769D3" w:rsidRPr="00110CB3" w:rsidRDefault="00A73ED2" w:rsidP="003E4277">
            <w:pPr>
              <w:widowControl w:val="0"/>
              <w:spacing w:line="216" w:lineRule="auto"/>
              <w:jc w:val="center"/>
            </w:pPr>
            <w:r>
              <w:t>64</w:t>
            </w:r>
            <w:bookmarkStart w:id="1" w:name="_GoBack"/>
            <w:bookmarkEnd w:id="1"/>
          </w:p>
        </w:tc>
        <w:tc>
          <w:tcPr>
            <w:tcW w:w="1056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B769D3" w:rsidRPr="00110CB3" w:rsidRDefault="00E66CB4" w:rsidP="00E66CB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10CB3">
              <w:rPr>
                <w:sz w:val="24"/>
                <w:szCs w:val="24"/>
              </w:rPr>
              <w:t>-</w:t>
            </w:r>
          </w:p>
        </w:tc>
      </w:tr>
    </w:tbl>
    <w:p w:rsidR="00B769D3" w:rsidRPr="00110CB3" w:rsidRDefault="00B769D3" w:rsidP="00B769D3">
      <w:pPr>
        <w:widowControl w:val="0"/>
        <w:rPr>
          <w:sz w:val="24"/>
          <w:szCs w:val="24"/>
          <w:shd w:val="clear" w:color="auto" w:fill="FFFFFF"/>
        </w:rPr>
      </w:pPr>
    </w:p>
    <w:p w:rsidR="00B769D3" w:rsidRPr="00110CB3" w:rsidRDefault="00B769D3" w:rsidP="00B769D3">
      <w:pPr>
        <w:widowControl w:val="0"/>
        <w:rPr>
          <w:sz w:val="24"/>
          <w:szCs w:val="24"/>
        </w:rPr>
      </w:pPr>
      <w:r w:rsidRPr="00110CB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C6B99" wp14:editId="16F8B9E8">
                <wp:simplePos x="0" y="0"/>
                <wp:positionH relativeFrom="column">
                  <wp:posOffset>1908810</wp:posOffset>
                </wp:positionH>
                <wp:positionV relativeFrom="paragraph">
                  <wp:posOffset>205740</wp:posOffset>
                </wp:positionV>
                <wp:extent cx="523875" cy="266700"/>
                <wp:effectExtent l="0" t="0" r="2857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A5" w:rsidRPr="00A45742" w:rsidRDefault="00E66CB4" w:rsidP="00B769D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50.3pt;margin-top:16.2pt;width:4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G/LQIAAFgEAAAOAAAAZHJzL2Uyb0RvYy54bWysVNuO0zAQfUfiHyy/06Sh7bZ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">
                <v:textbox>
                  <w:txbxContent>
                    <w:p w:rsidR="00EB65A5" w:rsidRPr="00A45742" w:rsidRDefault="00E66CB4" w:rsidP="00B769D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10CB3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выполненным, (процентов)</w:t>
      </w:r>
    </w:p>
    <w:p w:rsidR="00F567B7" w:rsidRPr="00110CB3" w:rsidRDefault="00F567B7" w:rsidP="00F567B7">
      <w:pPr>
        <w:keepNext/>
        <w:tabs>
          <w:tab w:val="left" w:pos="4260"/>
        </w:tabs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ab/>
      </w:r>
    </w:p>
    <w:p w:rsidR="003E350F" w:rsidRPr="00110CB3" w:rsidRDefault="003E350F" w:rsidP="00737916">
      <w:pPr>
        <w:keepNext/>
        <w:tabs>
          <w:tab w:val="left" w:pos="4260"/>
        </w:tabs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  <w:vertAlign w:val="superscript"/>
        </w:rPr>
      </w:pPr>
      <w:r w:rsidRPr="00110CB3">
        <w:rPr>
          <w:b/>
          <w:bCs/>
          <w:sz w:val="24"/>
          <w:szCs w:val="24"/>
          <w:shd w:val="clear" w:color="auto" w:fill="FFFFFF"/>
        </w:rPr>
        <w:t xml:space="preserve">ЧАСТЬ 3. Прочие сведения о </w:t>
      </w:r>
      <w:r w:rsidR="00DB2535" w:rsidRPr="00110CB3">
        <w:rPr>
          <w:b/>
          <w:bCs/>
          <w:sz w:val="24"/>
          <w:szCs w:val="24"/>
        </w:rPr>
        <w:t>муниципальном</w:t>
      </w:r>
      <w:r w:rsidRPr="00110CB3">
        <w:rPr>
          <w:b/>
          <w:bCs/>
          <w:sz w:val="24"/>
          <w:szCs w:val="24"/>
          <w:shd w:val="clear" w:color="auto" w:fill="FFFFFF"/>
        </w:rPr>
        <w:t xml:space="preserve"> задании</w:t>
      </w:r>
    </w:p>
    <w:p w:rsidR="003E350F" w:rsidRPr="00110CB3" w:rsidRDefault="003E350F" w:rsidP="00526A80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proofErr w:type="gramStart"/>
      <w:r w:rsidRPr="00110CB3"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526A80" w:rsidRPr="00110CB3">
        <w:rPr>
          <w:bCs/>
          <w:sz w:val="24"/>
          <w:szCs w:val="24"/>
          <w:shd w:val="clear" w:color="auto" w:fill="FFFFFF"/>
        </w:rPr>
        <w:t xml:space="preserve"> </w:t>
      </w:r>
      <w:r w:rsidR="00DB2535" w:rsidRPr="00110CB3">
        <w:rPr>
          <w:bCs/>
          <w:sz w:val="24"/>
          <w:szCs w:val="24"/>
        </w:rPr>
        <w:t>муниципального</w:t>
      </w:r>
      <w:r w:rsidR="00526A80" w:rsidRPr="00110CB3">
        <w:rPr>
          <w:bCs/>
          <w:sz w:val="24"/>
          <w:szCs w:val="24"/>
          <w:shd w:val="clear" w:color="auto" w:fill="FFFFFF"/>
        </w:rPr>
        <w:t xml:space="preserve"> задания</w:t>
      </w:r>
      <w:r w:rsidR="00526A80" w:rsidRPr="00110CB3">
        <w:rPr>
          <w:sz w:val="24"/>
          <w:szCs w:val="24"/>
        </w:rPr>
        <w:t xml:space="preserve">: - </w:t>
      </w:r>
      <w:r w:rsidR="00526A80" w:rsidRPr="00110CB3">
        <w:rPr>
          <w:sz w:val="24"/>
          <w:szCs w:val="24"/>
          <w:u w:val="single"/>
        </w:rPr>
        <w:t>ликвидация учреждения (</w:t>
      </w:r>
      <w:r w:rsidR="007F7946" w:rsidRPr="00110CB3">
        <w:rPr>
          <w:sz w:val="24"/>
          <w:szCs w:val="24"/>
          <w:u w:val="single"/>
        </w:rPr>
        <w:t>О</w:t>
      </w:r>
      <w:r w:rsidR="00526A80" w:rsidRPr="00110CB3">
        <w:rPr>
          <w:sz w:val="24"/>
          <w:szCs w:val="24"/>
          <w:u w:val="single"/>
        </w:rPr>
        <w:t>тдел  культуры</w:t>
      </w:r>
      <w:r w:rsidR="007F7946" w:rsidRPr="00110CB3">
        <w:rPr>
          <w:sz w:val="24"/>
          <w:szCs w:val="24"/>
          <w:u w:val="single"/>
        </w:rPr>
        <w:t xml:space="preserve"> г. Волгодонска</w:t>
      </w:r>
      <w:r w:rsidR="00526A80" w:rsidRPr="00110CB3">
        <w:rPr>
          <w:sz w:val="24"/>
          <w:szCs w:val="24"/>
          <w:u w:val="single"/>
        </w:rPr>
        <w:t>) – подготовка и издание приказа, регламентирующего условия досрочного прекращения  оказания муниципальных услуг).</w:t>
      </w:r>
      <w:proofErr w:type="gramEnd"/>
    </w:p>
    <w:p w:rsidR="003E350F" w:rsidRPr="00110CB3" w:rsidRDefault="003E350F" w:rsidP="003E350F">
      <w:pPr>
        <w:widowControl w:val="0"/>
        <w:rPr>
          <w:sz w:val="24"/>
          <w:szCs w:val="24"/>
          <w:shd w:val="clear" w:color="auto" w:fill="FFFFFF"/>
        </w:rPr>
      </w:pPr>
      <w:r w:rsidRPr="00110CB3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3E350F" w:rsidRPr="00110CB3" w:rsidRDefault="003E350F" w:rsidP="003E350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>(</w:t>
      </w:r>
      <w:proofErr w:type="gramStart"/>
      <w:r w:rsidRPr="00110CB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110CB3">
        <w:rPr>
          <w:bCs/>
          <w:sz w:val="24"/>
          <w:szCs w:val="24"/>
          <w:shd w:val="clear" w:color="auto" w:fill="FFFFFF"/>
        </w:rPr>
        <w:t xml:space="preserve"> исполнением) </w:t>
      </w:r>
      <w:r w:rsidR="00DB2535" w:rsidRPr="00110CB3">
        <w:rPr>
          <w:bCs/>
          <w:sz w:val="24"/>
          <w:szCs w:val="24"/>
        </w:rPr>
        <w:t>муниципального</w:t>
      </w:r>
      <w:r w:rsidRPr="00110CB3">
        <w:rPr>
          <w:bCs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3E350F" w:rsidRPr="00110CB3" w:rsidRDefault="003E350F" w:rsidP="003E350F">
      <w:pPr>
        <w:widowControl w:val="0"/>
        <w:rPr>
          <w:sz w:val="24"/>
          <w:szCs w:val="24"/>
        </w:rPr>
      </w:pPr>
      <w:r w:rsidRPr="00110CB3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3E350F" w:rsidRPr="00110CB3" w:rsidRDefault="0063647E" w:rsidP="003E350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0CB3">
        <w:rPr>
          <w:bCs/>
          <w:sz w:val="24"/>
          <w:szCs w:val="24"/>
          <w:shd w:val="clear" w:color="auto" w:fill="FFFFFF"/>
        </w:rPr>
        <w:t>3</w:t>
      </w:r>
      <w:r w:rsidR="003E350F" w:rsidRPr="00110CB3">
        <w:rPr>
          <w:bCs/>
          <w:sz w:val="24"/>
          <w:szCs w:val="24"/>
          <w:shd w:val="clear" w:color="auto" w:fill="FFFFFF"/>
        </w:rPr>
        <w:t xml:space="preserve">. Порядок </w:t>
      </w:r>
      <w:proofErr w:type="gramStart"/>
      <w:r w:rsidR="003E350F" w:rsidRPr="00110CB3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="003E350F" w:rsidRPr="00110CB3">
        <w:rPr>
          <w:bCs/>
          <w:sz w:val="24"/>
          <w:szCs w:val="24"/>
          <w:shd w:val="clear" w:color="auto" w:fill="FFFFFF"/>
        </w:rPr>
        <w:t xml:space="preserve"> исполнением </w:t>
      </w:r>
      <w:r w:rsidR="00F916DC" w:rsidRPr="00110CB3">
        <w:rPr>
          <w:bCs/>
          <w:sz w:val="24"/>
          <w:szCs w:val="24"/>
        </w:rPr>
        <w:t>муниципального</w:t>
      </w:r>
      <w:r w:rsidR="003E350F" w:rsidRPr="00110CB3">
        <w:rPr>
          <w:bCs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DA3399" w:rsidRPr="00110CB3" w:rsidTr="00DA3399">
        <w:trPr>
          <w:trHeight w:hRule="exact" w:val="44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63647E">
            <w:pPr>
              <w:jc w:val="center"/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63647E">
            <w:pPr>
              <w:jc w:val="center"/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Периодичность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63647E">
            <w:pPr>
              <w:jc w:val="center"/>
            </w:pPr>
            <w:r w:rsidRPr="00110CB3">
              <w:rPr>
                <w:rStyle w:val="115pt"/>
                <w:color w:val="auto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110CB3">
              <w:rPr>
                <w:rStyle w:val="115pt"/>
                <w:color w:val="auto"/>
                <w:sz w:val="20"/>
                <w:szCs w:val="20"/>
              </w:rPr>
              <w:t>конт</w:t>
            </w:r>
            <w:r w:rsidR="0063647E" w:rsidRPr="00110CB3">
              <w:rPr>
                <w:rStyle w:val="115pt"/>
                <w:color w:val="auto"/>
                <w:sz w:val="20"/>
                <w:szCs w:val="20"/>
              </w:rPr>
              <w:t>роль за</w:t>
            </w:r>
            <w:proofErr w:type="gramEnd"/>
            <w:r w:rsidR="0063647E" w:rsidRPr="00110CB3">
              <w:rPr>
                <w:rStyle w:val="115pt"/>
                <w:color w:val="auto"/>
                <w:sz w:val="20"/>
                <w:szCs w:val="20"/>
              </w:rPr>
              <w:t xml:space="preserve"> исполнением муниципаль</w:t>
            </w:r>
            <w:r w:rsidRPr="00110CB3">
              <w:rPr>
                <w:rStyle w:val="115pt"/>
                <w:color w:val="auto"/>
                <w:sz w:val="20"/>
                <w:szCs w:val="20"/>
              </w:rPr>
              <w:t>ного задания</w:t>
            </w:r>
          </w:p>
        </w:tc>
      </w:tr>
      <w:tr w:rsidR="00DA3399" w:rsidRPr="00110CB3" w:rsidTr="00DA3399">
        <w:trPr>
          <w:trHeight w:hRule="exact" w:val="44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63647E" w:rsidP="0063647E">
            <w:pPr>
              <w:jc w:val="center"/>
              <w:rPr>
                <w:rStyle w:val="115pt"/>
                <w:color w:val="auto"/>
                <w:sz w:val="20"/>
                <w:szCs w:val="20"/>
              </w:rPr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63647E" w:rsidP="0063647E">
            <w:pPr>
              <w:jc w:val="center"/>
              <w:rPr>
                <w:rStyle w:val="115pt"/>
                <w:color w:val="auto"/>
                <w:sz w:val="20"/>
                <w:szCs w:val="20"/>
              </w:rPr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63647E" w:rsidP="0063647E">
            <w:pPr>
              <w:jc w:val="center"/>
              <w:rPr>
                <w:rStyle w:val="115pt"/>
                <w:color w:val="auto"/>
                <w:sz w:val="20"/>
                <w:szCs w:val="20"/>
              </w:rPr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3</w:t>
            </w:r>
          </w:p>
        </w:tc>
      </w:tr>
      <w:tr w:rsidR="00DA3399" w:rsidRPr="00110CB3" w:rsidTr="008C1B29">
        <w:trPr>
          <w:trHeight w:hRule="exact" w:val="101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rPr>
                <w:rStyle w:val="115pt"/>
                <w:color w:val="auto"/>
                <w:sz w:val="20"/>
                <w:szCs w:val="20"/>
              </w:rPr>
              <w:lastRenderedPageBreak/>
              <w:t>1.</w:t>
            </w:r>
            <w:r w:rsidRPr="00110CB3">
              <w:t>Мониторинг соответствия объема предоставле</w:t>
            </w:r>
            <w:r w:rsidR="008C1B29" w:rsidRPr="00110CB3">
              <w:t>нных учреждением муниципальных</w:t>
            </w:r>
            <w:r w:rsidRPr="00110CB3">
              <w:t xml:space="preserve"> услуг показателям, установленным в </w:t>
            </w:r>
            <w:r w:rsidR="008C1B29" w:rsidRPr="00110CB3">
              <w:t>муниципальном</w:t>
            </w:r>
            <w:r w:rsidRPr="00110CB3">
              <w:t xml:space="preserve"> задании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на 1 июля;</w:t>
            </w:r>
          </w:p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 xml:space="preserve">на 1 января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032592" w:rsidP="00032592">
            <w:pPr>
              <w:widowControl w:val="0"/>
              <w:jc w:val="center"/>
            </w:pPr>
            <w:r w:rsidRPr="00110CB3">
              <w:t>Отдел культуры г. Волгодонска</w:t>
            </w:r>
            <w:r w:rsidR="008C1B29" w:rsidRPr="00110CB3">
              <w:t xml:space="preserve"> </w:t>
            </w:r>
          </w:p>
        </w:tc>
      </w:tr>
      <w:tr w:rsidR="00DA3399" w:rsidRPr="00110CB3" w:rsidTr="00DA3399">
        <w:trPr>
          <w:trHeight w:hRule="exact" w:val="98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rPr>
                <w:rStyle w:val="115pt"/>
                <w:color w:val="auto"/>
                <w:sz w:val="20"/>
                <w:szCs w:val="20"/>
              </w:rPr>
              <w:t xml:space="preserve">2. </w:t>
            </w:r>
            <w:r w:rsidRPr="00110CB3">
              <w:t xml:space="preserve">Мониторинг </w:t>
            </w:r>
            <w:proofErr w:type="gramStart"/>
            <w:r w:rsidRPr="00110CB3">
              <w:t xml:space="preserve">соответствия фактических значений показателей качества оказания </w:t>
            </w:r>
            <w:r w:rsidR="008C1B29" w:rsidRPr="00110CB3">
              <w:t>муниципальных</w:t>
            </w:r>
            <w:r w:rsidRPr="00110CB3">
              <w:t xml:space="preserve"> услуг</w:t>
            </w:r>
            <w:proofErr w:type="gramEnd"/>
            <w:r w:rsidRPr="00110CB3">
              <w:t xml:space="preserve"> плановым значениям, установленным в </w:t>
            </w:r>
            <w:r w:rsidR="008C1B29" w:rsidRPr="00110CB3">
              <w:t>муниципальном</w:t>
            </w:r>
            <w:r w:rsidRPr="00110CB3">
              <w:t xml:space="preserve"> задании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на 1 июля;</w:t>
            </w:r>
          </w:p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 xml:space="preserve">на 1 января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811054" w:rsidP="00DA3399">
            <w:pPr>
              <w:widowControl w:val="0"/>
              <w:jc w:val="center"/>
            </w:pPr>
            <w:r w:rsidRPr="00110CB3">
              <w:t>Отдел культуры г. Волгодонска</w:t>
            </w:r>
          </w:p>
        </w:tc>
      </w:tr>
      <w:tr w:rsidR="00DA3399" w:rsidRPr="00110CB3" w:rsidTr="00DA3399">
        <w:trPr>
          <w:trHeight w:hRule="exact" w:val="70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  <w:rPr>
                <w:rStyle w:val="115pt"/>
                <w:color w:val="auto"/>
                <w:sz w:val="20"/>
                <w:szCs w:val="20"/>
              </w:rPr>
            </w:pPr>
            <w:r w:rsidRPr="00110CB3">
              <w:rPr>
                <w:rStyle w:val="115pt"/>
                <w:color w:val="auto"/>
                <w:sz w:val="20"/>
                <w:szCs w:val="20"/>
              </w:rPr>
              <w:t>3.</w:t>
            </w:r>
            <w:r w:rsidRPr="00110CB3">
              <w:t xml:space="preserve"> Мониторинг</w:t>
            </w:r>
            <w:r w:rsidRPr="00110CB3">
              <w:rPr>
                <w:rStyle w:val="115pt"/>
                <w:color w:val="auto"/>
                <w:sz w:val="20"/>
                <w:szCs w:val="20"/>
              </w:rPr>
              <w:t xml:space="preserve"> соотношения нормативных и фактических затрат на оказание единицы </w:t>
            </w:r>
            <w:r w:rsidR="008C1B29" w:rsidRPr="00110CB3">
              <w:t>муниципальной</w:t>
            </w:r>
            <w:r w:rsidRPr="00110CB3">
              <w:rPr>
                <w:rStyle w:val="115pt"/>
                <w:color w:val="auto"/>
                <w:sz w:val="20"/>
                <w:szCs w:val="20"/>
              </w:rPr>
              <w:t xml:space="preserve"> услуги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на 1 января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811054" w:rsidP="00DA3399">
            <w:pPr>
              <w:widowControl w:val="0"/>
              <w:jc w:val="center"/>
            </w:pPr>
            <w:r w:rsidRPr="00110CB3">
              <w:t>Отдел культуры г. Волгодонска</w:t>
            </w:r>
          </w:p>
        </w:tc>
      </w:tr>
      <w:tr w:rsidR="00DA3399" w:rsidRPr="00110CB3" w:rsidTr="008C1B29">
        <w:trPr>
          <w:trHeight w:hRule="exact" w:val="56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4.Плановая проверка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в соответствии с планом-графиком проведения проверок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811054" w:rsidP="00DA3399">
            <w:pPr>
              <w:widowControl w:val="0"/>
              <w:jc w:val="center"/>
            </w:pPr>
            <w:r w:rsidRPr="00110CB3">
              <w:t>Отдел культуры г. Волгодонска</w:t>
            </w:r>
          </w:p>
        </w:tc>
      </w:tr>
      <w:tr w:rsidR="00DA3399" w:rsidRPr="00110CB3" w:rsidTr="00DA3399">
        <w:trPr>
          <w:trHeight w:hRule="exact" w:val="70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5. Внеплановая проверка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DA3399" w:rsidP="00DA3399">
            <w:pPr>
              <w:widowControl w:val="0"/>
              <w:jc w:val="center"/>
            </w:pPr>
            <w:r w:rsidRPr="00110CB3">
              <w:t>по мере необходимости (в случае получения обоснованных жалоб потребителей, требований правоохранительных органов)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99" w:rsidRPr="00110CB3" w:rsidRDefault="00811054" w:rsidP="00DA3399">
            <w:pPr>
              <w:widowControl w:val="0"/>
              <w:jc w:val="center"/>
            </w:pPr>
            <w:r w:rsidRPr="00110CB3">
              <w:t>Отдел культуры г. Волгодонска</w:t>
            </w:r>
          </w:p>
        </w:tc>
      </w:tr>
    </w:tbl>
    <w:p w:rsidR="001A6E7D" w:rsidRPr="00110CB3" w:rsidRDefault="001A6E7D" w:rsidP="001A6E7D"/>
    <w:p w:rsidR="008E093D" w:rsidRPr="00110CB3" w:rsidRDefault="008E093D" w:rsidP="001A6E7D"/>
    <w:p w:rsidR="003E350F" w:rsidRPr="00110CB3" w:rsidRDefault="0063647E" w:rsidP="001A6E7D">
      <w:pPr>
        <w:rPr>
          <w:sz w:val="24"/>
          <w:szCs w:val="24"/>
        </w:rPr>
      </w:pPr>
      <w:r w:rsidRPr="00110CB3">
        <w:t>4</w:t>
      </w:r>
      <w:r w:rsidR="003E350F" w:rsidRPr="00110CB3">
        <w:t xml:space="preserve">. </w:t>
      </w:r>
      <w:r w:rsidR="003E350F" w:rsidRPr="00110CB3">
        <w:rPr>
          <w:sz w:val="24"/>
          <w:szCs w:val="24"/>
        </w:rPr>
        <w:t xml:space="preserve">Требования к отчетности о выполнении </w:t>
      </w:r>
      <w:r w:rsidR="00F916DC" w:rsidRPr="00110CB3">
        <w:rPr>
          <w:sz w:val="24"/>
          <w:szCs w:val="24"/>
        </w:rPr>
        <w:t>муниципального</w:t>
      </w:r>
      <w:r w:rsidR="003E350F" w:rsidRPr="00110CB3">
        <w:rPr>
          <w:sz w:val="24"/>
          <w:szCs w:val="24"/>
        </w:rPr>
        <w:t xml:space="preserve"> задания _______________________________________________________________</w:t>
      </w:r>
    </w:p>
    <w:p w:rsidR="003E350F" w:rsidRPr="00110CB3" w:rsidRDefault="003E350F" w:rsidP="001A6E7D">
      <w:pPr>
        <w:rPr>
          <w:sz w:val="24"/>
          <w:szCs w:val="24"/>
        </w:rPr>
      </w:pPr>
      <w:r w:rsidRPr="00110CB3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C34100" w:rsidRPr="00110CB3" w:rsidRDefault="003E350F" w:rsidP="00C34100">
      <w:pPr>
        <w:rPr>
          <w:sz w:val="24"/>
          <w:szCs w:val="24"/>
          <w:u w:val="single"/>
        </w:rPr>
      </w:pPr>
      <w:r w:rsidRPr="00110CB3">
        <w:rPr>
          <w:sz w:val="24"/>
          <w:szCs w:val="24"/>
        </w:rPr>
        <w:t>4.1. Перио</w:t>
      </w:r>
      <w:r w:rsidR="00C34100" w:rsidRPr="00110CB3">
        <w:rPr>
          <w:sz w:val="24"/>
          <w:szCs w:val="24"/>
        </w:rPr>
        <w:t xml:space="preserve">дичность представления отчетов о </w:t>
      </w:r>
      <w:r w:rsidRPr="00110CB3">
        <w:rPr>
          <w:sz w:val="24"/>
          <w:szCs w:val="24"/>
        </w:rPr>
        <w:t xml:space="preserve">выполнении </w:t>
      </w:r>
      <w:r w:rsidR="00F916DC" w:rsidRPr="00110CB3">
        <w:rPr>
          <w:sz w:val="24"/>
          <w:szCs w:val="24"/>
        </w:rPr>
        <w:t>муниципального</w:t>
      </w:r>
      <w:r w:rsidR="00C34100" w:rsidRPr="00110CB3">
        <w:rPr>
          <w:sz w:val="24"/>
          <w:szCs w:val="24"/>
        </w:rPr>
        <w:t xml:space="preserve"> задания:  </w:t>
      </w:r>
      <w:r w:rsidR="00C34100" w:rsidRPr="00110CB3">
        <w:rPr>
          <w:sz w:val="24"/>
          <w:szCs w:val="24"/>
          <w:u w:val="single"/>
        </w:rPr>
        <w:t>отчетным периодом является: полугодие, календарный год.</w:t>
      </w:r>
    </w:p>
    <w:p w:rsidR="003E350F" w:rsidRPr="00110CB3" w:rsidRDefault="003E350F" w:rsidP="001A6E7D">
      <w:pPr>
        <w:rPr>
          <w:sz w:val="24"/>
          <w:szCs w:val="24"/>
        </w:rPr>
      </w:pPr>
    </w:p>
    <w:p w:rsidR="00C34100" w:rsidRPr="00110CB3" w:rsidRDefault="003E350F" w:rsidP="00C3410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10CB3">
        <w:rPr>
          <w:sz w:val="24"/>
          <w:szCs w:val="24"/>
        </w:rPr>
        <w:t xml:space="preserve">4.2. Сроки представления отчетов о выполнении </w:t>
      </w:r>
      <w:r w:rsidR="00F916DC" w:rsidRPr="00110CB3">
        <w:rPr>
          <w:sz w:val="24"/>
          <w:szCs w:val="24"/>
        </w:rPr>
        <w:t>муниципального</w:t>
      </w:r>
      <w:r w:rsidR="00C34100" w:rsidRPr="00110CB3">
        <w:rPr>
          <w:sz w:val="24"/>
          <w:szCs w:val="24"/>
        </w:rPr>
        <w:t xml:space="preserve"> задания</w:t>
      </w:r>
      <w:r w:rsidR="00C34100" w:rsidRPr="00110CB3">
        <w:rPr>
          <w:sz w:val="24"/>
          <w:szCs w:val="24"/>
          <w:u w:val="single"/>
        </w:rPr>
        <w:t>:  по состоянию на 1 июля  отчет предоставляется в срок до 15 июля;</w:t>
      </w:r>
    </w:p>
    <w:p w:rsidR="003E350F" w:rsidRPr="00110CB3" w:rsidRDefault="00C34100" w:rsidP="00C3410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10CB3">
        <w:rPr>
          <w:sz w:val="24"/>
          <w:szCs w:val="24"/>
          <w:u w:val="single"/>
        </w:rPr>
        <w:t>по состоянию на 1 января отчет предоставляется в срок до 1 февраля.</w:t>
      </w:r>
    </w:p>
    <w:p w:rsidR="003E350F" w:rsidRPr="00110CB3" w:rsidRDefault="003E350F" w:rsidP="001A6E7D">
      <w:pPr>
        <w:rPr>
          <w:sz w:val="24"/>
          <w:szCs w:val="24"/>
        </w:rPr>
      </w:pPr>
    </w:p>
    <w:p w:rsidR="00C34100" w:rsidRPr="00110CB3" w:rsidRDefault="003E350F" w:rsidP="00C34100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110CB3">
        <w:rPr>
          <w:sz w:val="24"/>
          <w:szCs w:val="24"/>
        </w:rPr>
        <w:t xml:space="preserve">4.3.  Иные требования к отчетности о выполнении </w:t>
      </w:r>
      <w:r w:rsidR="00F916DC" w:rsidRPr="00110CB3">
        <w:rPr>
          <w:sz w:val="24"/>
          <w:szCs w:val="24"/>
        </w:rPr>
        <w:t>муниципального</w:t>
      </w:r>
      <w:r w:rsidRPr="00110CB3">
        <w:rPr>
          <w:sz w:val="24"/>
          <w:szCs w:val="24"/>
        </w:rPr>
        <w:t xml:space="preserve"> задания</w:t>
      </w:r>
      <w:r w:rsidR="00C34100" w:rsidRPr="00110CB3">
        <w:rPr>
          <w:sz w:val="24"/>
          <w:szCs w:val="24"/>
        </w:rPr>
        <w:t xml:space="preserve">: </w:t>
      </w:r>
      <w:r w:rsidR="00C34100" w:rsidRPr="00110CB3">
        <w:rPr>
          <w:sz w:val="24"/>
          <w:szCs w:val="24"/>
          <w:u w:val="single"/>
        </w:rPr>
        <w:t>о</w:t>
      </w:r>
      <w:r w:rsidR="00C34100" w:rsidRPr="00110CB3">
        <w:rPr>
          <w:rFonts w:eastAsia="Times-Roman"/>
          <w:sz w:val="24"/>
          <w:szCs w:val="24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образовательного учреждения.</w:t>
      </w:r>
    </w:p>
    <w:p w:rsidR="003E350F" w:rsidRPr="00110CB3" w:rsidRDefault="003E350F" w:rsidP="001A6E7D">
      <w:pPr>
        <w:rPr>
          <w:sz w:val="24"/>
          <w:szCs w:val="24"/>
        </w:rPr>
      </w:pPr>
    </w:p>
    <w:p w:rsidR="00A61451" w:rsidRPr="00110CB3" w:rsidRDefault="003E350F" w:rsidP="001A6E7D">
      <w:r w:rsidRPr="00110CB3">
        <w:rPr>
          <w:sz w:val="24"/>
          <w:szCs w:val="24"/>
        </w:rPr>
        <w:t xml:space="preserve">5. Иные показатели, связанные с выполнением </w:t>
      </w:r>
      <w:r w:rsidR="00F916DC" w:rsidRPr="00110CB3">
        <w:rPr>
          <w:sz w:val="24"/>
          <w:szCs w:val="24"/>
        </w:rPr>
        <w:t>муниципального</w:t>
      </w:r>
      <w:r w:rsidRPr="00110CB3">
        <w:rPr>
          <w:sz w:val="24"/>
          <w:szCs w:val="24"/>
        </w:rPr>
        <w:t xml:space="preserve"> задания </w:t>
      </w:r>
    </w:p>
    <w:p w:rsidR="00A61451" w:rsidRPr="00110CB3" w:rsidRDefault="00A61451" w:rsidP="001A6E7D"/>
    <w:p w:rsidR="00A61451" w:rsidRPr="00110CB3" w:rsidRDefault="00A61451" w:rsidP="001A6E7D"/>
    <w:p w:rsidR="00A61451" w:rsidRPr="00110CB3" w:rsidRDefault="00A61451" w:rsidP="001A6E7D"/>
    <w:p w:rsidR="00A61451" w:rsidRPr="00110CB3" w:rsidRDefault="00A61451" w:rsidP="001A6E7D"/>
    <w:p w:rsidR="00A61451" w:rsidRPr="00110CB3" w:rsidRDefault="00A61451" w:rsidP="001A6E7D"/>
    <w:p w:rsidR="00A61451" w:rsidRPr="00110CB3" w:rsidRDefault="00A61451" w:rsidP="001A6E7D"/>
    <w:p w:rsidR="00A61451" w:rsidRPr="00110CB3" w:rsidRDefault="00A61451" w:rsidP="001A6E7D"/>
    <w:p w:rsidR="00110CB3" w:rsidRPr="00110CB3" w:rsidRDefault="00110CB3"/>
    <w:sectPr w:rsidR="00110CB3" w:rsidRPr="00110CB3" w:rsidSect="00A73ED2">
      <w:pgSz w:w="16838" w:h="11906" w:orient="landscape"/>
      <w:pgMar w:top="426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A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09C"/>
    <w:multiLevelType w:val="hybridMultilevel"/>
    <w:tmpl w:val="1BD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0800"/>
    <w:multiLevelType w:val="hybridMultilevel"/>
    <w:tmpl w:val="2BF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379"/>
    <w:multiLevelType w:val="hybridMultilevel"/>
    <w:tmpl w:val="D3F2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0F"/>
    <w:rsid w:val="00032592"/>
    <w:rsid w:val="00056495"/>
    <w:rsid w:val="00072ACC"/>
    <w:rsid w:val="000C4820"/>
    <w:rsid w:val="000D54B5"/>
    <w:rsid w:val="000E2932"/>
    <w:rsid w:val="000E44C5"/>
    <w:rsid w:val="00110CB3"/>
    <w:rsid w:val="0013202C"/>
    <w:rsid w:val="001408FD"/>
    <w:rsid w:val="001463D1"/>
    <w:rsid w:val="00156CAF"/>
    <w:rsid w:val="001A24BA"/>
    <w:rsid w:val="001A6E7D"/>
    <w:rsid w:val="001C5C79"/>
    <w:rsid w:val="001D09B5"/>
    <w:rsid w:val="001D6CAB"/>
    <w:rsid w:val="001F797B"/>
    <w:rsid w:val="00225680"/>
    <w:rsid w:val="00232A53"/>
    <w:rsid w:val="00285A9A"/>
    <w:rsid w:val="0029132F"/>
    <w:rsid w:val="00294E27"/>
    <w:rsid w:val="002A2116"/>
    <w:rsid w:val="002E6311"/>
    <w:rsid w:val="002F78DF"/>
    <w:rsid w:val="0031390C"/>
    <w:rsid w:val="00365CFE"/>
    <w:rsid w:val="003B4F35"/>
    <w:rsid w:val="003E350F"/>
    <w:rsid w:val="003E4277"/>
    <w:rsid w:val="00435064"/>
    <w:rsid w:val="004559FD"/>
    <w:rsid w:val="004C01B7"/>
    <w:rsid w:val="00526A80"/>
    <w:rsid w:val="005E57D6"/>
    <w:rsid w:val="005F31B2"/>
    <w:rsid w:val="005F783A"/>
    <w:rsid w:val="00623A37"/>
    <w:rsid w:val="0063647E"/>
    <w:rsid w:val="0066026F"/>
    <w:rsid w:val="00660965"/>
    <w:rsid w:val="00667938"/>
    <w:rsid w:val="00670F56"/>
    <w:rsid w:val="00737916"/>
    <w:rsid w:val="00755F41"/>
    <w:rsid w:val="007820D0"/>
    <w:rsid w:val="007A3BDC"/>
    <w:rsid w:val="007F2F62"/>
    <w:rsid w:val="007F7946"/>
    <w:rsid w:val="00811054"/>
    <w:rsid w:val="0082501D"/>
    <w:rsid w:val="008544BE"/>
    <w:rsid w:val="0086065D"/>
    <w:rsid w:val="00892811"/>
    <w:rsid w:val="008C1B29"/>
    <w:rsid w:val="008E093D"/>
    <w:rsid w:val="008E17CA"/>
    <w:rsid w:val="009473BA"/>
    <w:rsid w:val="009F13FA"/>
    <w:rsid w:val="00A04538"/>
    <w:rsid w:val="00A2281C"/>
    <w:rsid w:val="00A46E07"/>
    <w:rsid w:val="00A61451"/>
    <w:rsid w:val="00A65104"/>
    <w:rsid w:val="00A73ED2"/>
    <w:rsid w:val="00AA3D65"/>
    <w:rsid w:val="00AC211A"/>
    <w:rsid w:val="00AD7C08"/>
    <w:rsid w:val="00AF43E7"/>
    <w:rsid w:val="00B769D3"/>
    <w:rsid w:val="00B8241F"/>
    <w:rsid w:val="00B92EBB"/>
    <w:rsid w:val="00C243D6"/>
    <w:rsid w:val="00C32F81"/>
    <w:rsid w:val="00C34100"/>
    <w:rsid w:val="00CB4843"/>
    <w:rsid w:val="00CE07AB"/>
    <w:rsid w:val="00D1430C"/>
    <w:rsid w:val="00D14371"/>
    <w:rsid w:val="00D51521"/>
    <w:rsid w:val="00D804F1"/>
    <w:rsid w:val="00D85144"/>
    <w:rsid w:val="00DA3399"/>
    <w:rsid w:val="00DB2535"/>
    <w:rsid w:val="00DC42CD"/>
    <w:rsid w:val="00DE2C36"/>
    <w:rsid w:val="00E05187"/>
    <w:rsid w:val="00E1181A"/>
    <w:rsid w:val="00E35B64"/>
    <w:rsid w:val="00E66CB4"/>
    <w:rsid w:val="00E7284F"/>
    <w:rsid w:val="00EB65A5"/>
    <w:rsid w:val="00EC0BAA"/>
    <w:rsid w:val="00EC6C7B"/>
    <w:rsid w:val="00EF0BFD"/>
    <w:rsid w:val="00F06EF9"/>
    <w:rsid w:val="00F567B7"/>
    <w:rsid w:val="00F916DC"/>
    <w:rsid w:val="00FC2D3A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E35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50F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50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E350F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E35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3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8FD"/>
    <w:pPr>
      <w:ind w:left="720"/>
      <w:contextualSpacing/>
    </w:pPr>
  </w:style>
  <w:style w:type="character" w:customStyle="1" w:styleId="a5">
    <w:name w:val="Основной текст_"/>
    <w:link w:val="3"/>
    <w:rsid w:val="00C243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link w:val="a7"/>
    <w:rsid w:val="00C243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C24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5"/>
    <w:rsid w:val="00C243D6"/>
    <w:pPr>
      <w:widowControl w:val="0"/>
      <w:shd w:val="clear" w:color="auto" w:fill="FFFFFF"/>
      <w:spacing w:line="0" w:lineRule="atLeast"/>
      <w:ind w:hanging="380"/>
      <w:jc w:val="center"/>
    </w:pPr>
    <w:rPr>
      <w:sz w:val="27"/>
      <w:szCs w:val="27"/>
      <w:lang w:eastAsia="en-US"/>
    </w:rPr>
  </w:style>
  <w:style w:type="paragraph" w:customStyle="1" w:styleId="a7">
    <w:name w:val="Подпись к таблице"/>
    <w:basedOn w:val="a"/>
    <w:link w:val="a6"/>
    <w:rsid w:val="00C243D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C243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DA33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E35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50F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50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E350F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E35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3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8FD"/>
    <w:pPr>
      <w:ind w:left="720"/>
      <w:contextualSpacing/>
    </w:pPr>
  </w:style>
  <w:style w:type="character" w:customStyle="1" w:styleId="a5">
    <w:name w:val="Основной текст_"/>
    <w:link w:val="3"/>
    <w:rsid w:val="00C243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link w:val="a7"/>
    <w:rsid w:val="00C243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C24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5"/>
    <w:rsid w:val="00C243D6"/>
    <w:pPr>
      <w:widowControl w:val="0"/>
      <w:shd w:val="clear" w:color="auto" w:fill="FFFFFF"/>
      <w:spacing w:line="0" w:lineRule="atLeast"/>
      <w:ind w:hanging="380"/>
      <w:jc w:val="center"/>
    </w:pPr>
    <w:rPr>
      <w:sz w:val="27"/>
      <w:szCs w:val="27"/>
      <w:lang w:eastAsia="en-US"/>
    </w:rPr>
  </w:style>
  <w:style w:type="paragraph" w:customStyle="1" w:styleId="a7">
    <w:name w:val="Подпись к таблице"/>
    <w:basedOn w:val="a"/>
    <w:link w:val="a6"/>
    <w:rsid w:val="00C243D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C243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DA33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Nina</cp:lastModifiedBy>
  <cp:revision>93</cp:revision>
  <cp:lastPrinted>2015-12-30T15:42:00Z</cp:lastPrinted>
  <dcterms:created xsi:type="dcterms:W3CDTF">2015-12-04T09:35:00Z</dcterms:created>
  <dcterms:modified xsi:type="dcterms:W3CDTF">2015-12-30T15:42:00Z</dcterms:modified>
</cp:coreProperties>
</file>